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99E" w:rsidRPr="00F80168" w:rsidRDefault="0003599E" w:rsidP="0003599E">
      <w:pPr>
        <w:snapToGrid w:val="0"/>
        <w:jc w:val="center"/>
        <w:rPr>
          <w:rFonts w:ascii="ＭＳ 明朝" w:hAnsi="ＭＳ 明朝"/>
          <w:sz w:val="24"/>
        </w:rPr>
      </w:pPr>
      <w:r w:rsidRPr="00F80168">
        <w:rPr>
          <w:rFonts w:ascii="ＭＳ 明朝" w:hAnsi="ＭＳ 明朝" w:hint="eastAsia"/>
          <w:sz w:val="24"/>
        </w:rPr>
        <w:t>損　益　計　算　書</w:t>
      </w:r>
    </w:p>
    <w:p w:rsidR="0003599E" w:rsidRPr="00F80168" w:rsidRDefault="0003599E" w:rsidP="0003599E">
      <w:pPr>
        <w:jc w:val="center"/>
        <w:rPr>
          <w:rFonts w:ascii="ＭＳ 明朝" w:hAnsi="ＭＳ 明朝"/>
        </w:rPr>
      </w:pPr>
      <w:r w:rsidRPr="00F80168">
        <w:rPr>
          <w:rFonts w:ascii="ＭＳ 明朝" w:hAnsi="ＭＳ 明朝" w:hint="eastAsia"/>
        </w:rPr>
        <w:t xml:space="preserve">自　</w:t>
      </w:r>
      <w:r w:rsidR="003A446B" w:rsidRPr="00F80168">
        <w:rPr>
          <w:rFonts w:ascii="ＭＳ 明朝" w:hAnsi="ＭＳ 明朝" w:hint="eastAsia"/>
        </w:rPr>
        <w:t>○</w:t>
      </w:r>
      <w:r w:rsidR="00C97847" w:rsidRPr="00F80168">
        <w:rPr>
          <w:rFonts w:ascii="ＭＳ 明朝" w:hAnsi="ＭＳ 明朝" w:hint="eastAsia"/>
        </w:rPr>
        <w:t>○</w:t>
      </w:r>
      <w:r w:rsidRPr="00F80168">
        <w:rPr>
          <w:rFonts w:ascii="ＭＳ 明朝" w:hAnsi="ＭＳ 明朝" w:hint="eastAsia"/>
        </w:rPr>
        <w:t>年</w:t>
      </w:r>
      <w:r w:rsidR="003A446B" w:rsidRPr="00F80168">
        <w:rPr>
          <w:rFonts w:ascii="ＭＳ 明朝" w:hAnsi="ＭＳ 明朝" w:hint="eastAsia"/>
        </w:rPr>
        <w:t>○</w:t>
      </w:r>
      <w:r w:rsidRPr="00F80168">
        <w:rPr>
          <w:rFonts w:ascii="ＭＳ 明朝" w:hAnsi="ＭＳ 明朝" w:hint="eastAsia"/>
        </w:rPr>
        <w:t>月</w:t>
      </w:r>
      <w:r w:rsidR="003A446B" w:rsidRPr="00F80168">
        <w:rPr>
          <w:rFonts w:ascii="ＭＳ 明朝" w:hAnsi="ＭＳ 明朝" w:hint="eastAsia"/>
        </w:rPr>
        <w:t>○</w:t>
      </w:r>
      <w:r w:rsidRPr="00F80168">
        <w:rPr>
          <w:rFonts w:ascii="ＭＳ 明朝" w:hAnsi="ＭＳ 明朝" w:hint="eastAsia"/>
        </w:rPr>
        <w:t>日</w:t>
      </w:r>
    </w:p>
    <w:p w:rsidR="0003599E" w:rsidRPr="00F80168" w:rsidRDefault="0003599E" w:rsidP="0003599E">
      <w:pPr>
        <w:jc w:val="center"/>
        <w:rPr>
          <w:rFonts w:ascii="ＭＳ 明朝" w:hAnsi="ＭＳ 明朝"/>
        </w:rPr>
      </w:pPr>
      <w:r w:rsidRPr="00F80168">
        <w:rPr>
          <w:rFonts w:ascii="ＭＳ 明朝" w:hAnsi="ＭＳ 明朝" w:hint="eastAsia"/>
        </w:rPr>
        <w:t xml:space="preserve">至　</w:t>
      </w:r>
      <w:bookmarkStart w:id="0" w:name="_GoBack"/>
      <w:bookmarkEnd w:id="0"/>
      <w:r w:rsidR="003A446B" w:rsidRPr="00F80168">
        <w:rPr>
          <w:rFonts w:ascii="ＭＳ 明朝" w:hAnsi="ＭＳ 明朝" w:hint="eastAsia"/>
        </w:rPr>
        <w:t>○</w:t>
      </w:r>
      <w:r w:rsidR="00C97847" w:rsidRPr="00F80168">
        <w:rPr>
          <w:rFonts w:ascii="ＭＳ 明朝" w:hAnsi="ＭＳ 明朝" w:hint="eastAsia"/>
        </w:rPr>
        <w:t>○</w:t>
      </w:r>
      <w:r w:rsidRPr="00F80168">
        <w:rPr>
          <w:rFonts w:ascii="ＭＳ 明朝" w:hAnsi="ＭＳ 明朝" w:hint="eastAsia"/>
        </w:rPr>
        <w:t>年</w:t>
      </w:r>
      <w:r w:rsidR="003A446B" w:rsidRPr="00F80168">
        <w:rPr>
          <w:rFonts w:ascii="ＭＳ 明朝" w:hAnsi="ＭＳ 明朝" w:hint="eastAsia"/>
        </w:rPr>
        <w:t>○</w:t>
      </w:r>
      <w:r w:rsidRPr="00F80168">
        <w:rPr>
          <w:rFonts w:ascii="ＭＳ 明朝" w:hAnsi="ＭＳ 明朝" w:hint="eastAsia"/>
        </w:rPr>
        <w:t>月</w:t>
      </w:r>
      <w:r w:rsidR="003A446B" w:rsidRPr="00F80168">
        <w:rPr>
          <w:rFonts w:ascii="ＭＳ 明朝" w:hAnsi="ＭＳ 明朝" w:hint="eastAsia"/>
        </w:rPr>
        <w:t>○</w:t>
      </w:r>
      <w:r w:rsidRPr="00F80168">
        <w:rPr>
          <w:rFonts w:ascii="ＭＳ 明朝" w:hAnsi="ＭＳ 明朝" w:hint="eastAsia"/>
        </w:rPr>
        <w:t>日</w:t>
      </w:r>
    </w:p>
    <w:p w:rsidR="00033731" w:rsidRPr="00F80168" w:rsidRDefault="00E645B1" w:rsidP="00033731">
      <w:pPr>
        <w:jc w:val="right"/>
        <w:rPr>
          <w:rFonts w:ascii="ＭＳ 明朝" w:hAnsi="ＭＳ 明朝"/>
        </w:rPr>
      </w:pPr>
      <w:r w:rsidRPr="00F80168">
        <w:rPr>
          <w:rFonts w:ascii="ＭＳ 明朝" w:hAnsi="ＭＳ 明朝" w:hint="eastAsia"/>
        </w:rPr>
        <w:t>○○○</w:t>
      </w:r>
      <w:r w:rsidR="00033731" w:rsidRPr="00F80168">
        <w:rPr>
          <w:rFonts w:ascii="ＭＳ 明朝" w:hAnsi="ＭＳ 明朝" w:hint="eastAsia"/>
        </w:rPr>
        <w:t>協同組合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639"/>
        <w:gridCol w:w="3404"/>
        <w:gridCol w:w="1639"/>
      </w:tblGrid>
      <w:tr w:rsidR="00033731" w:rsidRPr="00F80168" w:rsidTr="00F80168">
        <w:tc>
          <w:tcPr>
            <w:tcW w:w="4987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033731" w:rsidRPr="00F80168" w:rsidRDefault="00033731" w:rsidP="00F80168">
            <w:pPr>
              <w:jc w:val="center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〔三　事業費用の部〕</w:t>
            </w:r>
          </w:p>
        </w:tc>
        <w:tc>
          <w:tcPr>
            <w:tcW w:w="5043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033731" w:rsidRPr="00F80168" w:rsidRDefault="00033731" w:rsidP="00F80168">
            <w:pPr>
              <w:jc w:val="center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〔一　事業収益の部〕</w:t>
            </w:r>
          </w:p>
        </w:tc>
      </w:tr>
      <w:tr w:rsidR="00033731" w:rsidRPr="00F80168" w:rsidTr="00F80168">
        <w:trPr>
          <w:trHeight w:val="11852"/>
        </w:trPr>
        <w:tc>
          <w:tcPr>
            <w:tcW w:w="334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33731" w:rsidRPr="00F80168" w:rsidRDefault="00EE4270" w:rsidP="00033731">
            <w:pPr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 xml:space="preserve">Ⅰ　</w:t>
            </w:r>
            <w:r w:rsidRPr="00554E8E">
              <w:rPr>
                <w:rFonts w:ascii="ＭＳ 明朝" w:hAnsi="ＭＳ 明朝" w:hint="eastAsia"/>
                <w:spacing w:val="45"/>
                <w:kern w:val="0"/>
                <w:fitText w:val="1470" w:id="-1004378622"/>
              </w:rPr>
              <w:t>購買事業</w:t>
            </w:r>
            <w:r w:rsidRPr="00554E8E">
              <w:rPr>
                <w:rFonts w:ascii="ＭＳ 明朝" w:hAnsi="ＭＳ 明朝" w:hint="eastAsia"/>
                <w:spacing w:val="30"/>
                <w:kern w:val="0"/>
                <w:fitText w:val="1470" w:id="-1004378622"/>
              </w:rPr>
              <w:t>費</w:t>
            </w:r>
          </w:p>
          <w:p w:rsidR="00EE4270" w:rsidRPr="00F80168" w:rsidRDefault="00EE4270" w:rsidP="00F80168">
            <w:pPr>
              <w:ind w:firstLineChars="100" w:firstLine="210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１．売</w:t>
            </w:r>
            <w:r w:rsidR="00D55FF3" w:rsidRPr="00F80168">
              <w:rPr>
                <w:rFonts w:ascii="ＭＳ 明朝" w:hAnsi="ＭＳ 明朝" w:hint="eastAsia"/>
              </w:rPr>
              <w:t xml:space="preserve">　</w:t>
            </w:r>
            <w:r w:rsidRPr="00F80168">
              <w:rPr>
                <w:rFonts w:ascii="ＭＳ 明朝" w:hAnsi="ＭＳ 明朝" w:hint="eastAsia"/>
              </w:rPr>
              <w:t>上</w:t>
            </w:r>
            <w:r w:rsidR="00D55FF3" w:rsidRPr="00F80168">
              <w:rPr>
                <w:rFonts w:ascii="ＭＳ 明朝" w:hAnsi="ＭＳ 明朝" w:hint="eastAsia"/>
              </w:rPr>
              <w:t xml:space="preserve">　</w:t>
            </w:r>
            <w:r w:rsidRPr="00F80168">
              <w:rPr>
                <w:rFonts w:ascii="ＭＳ 明朝" w:hAnsi="ＭＳ 明朝" w:hint="eastAsia"/>
              </w:rPr>
              <w:t>原</w:t>
            </w:r>
            <w:r w:rsidR="00D55FF3" w:rsidRPr="00F80168">
              <w:rPr>
                <w:rFonts w:ascii="ＭＳ 明朝" w:hAnsi="ＭＳ 明朝" w:hint="eastAsia"/>
              </w:rPr>
              <w:t xml:space="preserve">　</w:t>
            </w:r>
            <w:r w:rsidRPr="00F80168">
              <w:rPr>
                <w:rFonts w:ascii="ＭＳ 明朝" w:hAnsi="ＭＳ 明朝" w:hint="eastAsia"/>
              </w:rPr>
              <w:t>価</w:t>
            </w:r>
          </w:p>
          <w:p w:rsidR="00EE4270" w:rsidRPr="00F80168" w:rsidRDefault="00EE4270" w:rsidP="00F80168">
            <w:pPr>
              <w:ind w:firstLineChars="200" w:firstLine="420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(1)期首商品たな卸し高</w:t>
            </w:r>
          </w:p>
          <w:p w:rsidR="00EE4270" w:rsidRPr="00F80168" w:rsidRDefault="00EE4270" w:rsidP="00F80168">
            <w:pPr>
              <w:ind w:firstLineChars="200" w:firstLine="420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(2)</w:t>
            </w:r>
            <w:r w:rsidRPr="00554E8E">
              <w:rPr>
                <w:rFonts w:ascii="ＭＳ 明朝" w:hAnsi="ＭＳ 明朝" w:hint="eastAsia"/>
                <w:spacing w:val="30"/>
                <w:kern w:val="0"/>
                <w:fitText w:val="1890" w:id="-1004378624"/>
              </w:rPr>
              <w:t>当期商品仕入高</w:t>
            </w:r>
          </w:p>
          <w:p w:rsidR="00EE4270" w:rsidRPr="00F80168" w:rsidRDefault="00EE4270" w:rsidP="00F80168">
            <w:pPr>
              <w:ind w:firstLineChars="200" w:firstLine="420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(3)期末商品たな卸し高</w:t>
            </w:r>
          </w:p>
          <w:p w:rsidR="00EE4270" w:rsidRPr="00F80168" w:rsidRDefault="00EE4270" w:rsidP="00F80168">
            <w:pPr>
              <w:jc w:val="right"/>
              <w:rPr>
                <w:rFonts w:ascii="ＭＳ 明朝" w:hAnsi="ＭＳ 明朝"/>
              </w:rPr>
            </w:pPr>
            <w:r w:rsidRPr="00554E8E">
              <w:rPr>
                <w:rFonts w:ascii="ＭＳ 明朝" w:hAnsi="ＭＳ 明朝" w:hint="eastAsia"/>
                <w:spacing w:val="45"/>
                <w:kern w:val="0"/>
                <w:fitText w:val="1470" w:id="-1004378623"/>
              </w:rPr>
              <w:t>売上原価</w:t>
            </w:r>
            <w:r w:rsidRPr="00554E8E">
              <w:rPr>
                <w:rFonts w:ascii="ＭＳ 明朝" w:hAnsi="ＭＳ 明朝" w:hint="eastAsia"/>
                <w:spacing w:val="30"/>
                <w:kern w:val="0"/>
                <w:fitText w:val="1470" w:id="-1004378623"/>
              </w:rPr>
              <w:t>計</w:t>
            </w:r>
          </w:p>
          <w:p w:rsidR="00EE4270" w:rsidRPr="00F80168" w:rsidRDefault="00EE4270" w:rsidP="00F80168">
            <w:pPr>
              <w:ind w:firstLineChars="100" w:firstLine="210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２．</w:t>
            </w:r>
            <w:r w:rsidRPr="00F80168">
              <w:rPr>
                <w:rFonts w:ascii="ＭＳ 明朝" w:hAnsi="ＭＳ 明朝" w:hint="eastAsia"/>
                <w:kern w:val="0"/>
              </w:rPr>
              <w:t>購</w:t>
            </w:r>
            <w:r w:rsidR="00D55FF3" w:rsidRPr="00F80168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F80168">
              <w:rPr>
                <w:rFonts w:ascii="ＭＳ 明朝" w:hAnsi="ＭＳ 明朝" w:hint="eastAsia"/>
                <w:kern w:val="0"/>
              </w:rPr>
              <w:t>買</w:t>
            </w:r>
            <w:r w:rsidR="00D55FF3" w:rsidRPr="00F80168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F80168">
              <w:rPr>
                <w:rFonts w:ascii="ＭＳ 明朝" w:hAnsi="ＭＳ 明朝" w:hint="eastAsia"/>
                <w:kern w:val="0"/>
              </w:rPr>
              <w:t>費</w:t>
            </w:r>
          </w:p>
          <w:p w:rsidR="00EE4270" w:rsidRPr="00F80168" w:rsidRDefault="00EE4270" w:rsidP="00F80168">
            <w:pPr>
              <w:ind w:firstLineChars="200" w:firstLine="420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(1)配</w:t>
            </w:r>
            <w:r w:rsidR="00D55FF3" w:rsidRPr="00F80168">
              <w:rPr>
                <w:rFonts w:ascii="ＭＳ 明朝" w:hAnsi="ＭＳ 明朝" w:hint="eastAsia"/>
              </w:rPr>
              <w:t xml:space="preserve">　</w:t>
            </w:r>
            <w:r w:rsidRPr="00F80168">
              <w:rPr>
                <w:rFonts w:ascii="ＭＳ 明朝" w:hAnsi="ＭＳ 明朝" w:hint="eastAsia"/>
              </w:rPr>
              <w:t>賦</w:t>
            </w:r>
            <w:r w:rsidR="00D55FF3" w:rsidRPr="00F80168">
              <w:rPr>
                <w:rFonts w:ascii="ＭＳ 明朝" w:hAnsi="ＭＳ 明朝" w:hint="eastAsia"/>
              </w:rPr>
              <w:t xml:space="preserve">　</w:t>
            </w:r>
            <w:r w:rsidRPr="00F80168">
              <w:rPr>
                <w:rFonts w:ascii="ＭＳ 明朝" w:hAnsi="ＭＳ 明朝" w:hint="eastAsia"/>
              </w:rPr>
              <w:t>経</w:t>
            </w:r>
            <w:r w:rsidR="00D55FF3" w:rsidRPr="00F80168">
              <w:rPr>
                <w:rFonts w:ascii="ＭＳ 明朝" w:hAnsi="ＭＳ 明朝" w:hint="eastAsia"/>
              </w:rPr>
              <w:t xml:space="preserve">　</w:t>
            </w:r>
            <w:r w:rsidRPr="00F80168">
              <w:rPr>
                <w:rFonts w:ascii="ＭＳ 明朝" w:hAnsi="ＭＳ 明朝" w:hint="eastAsia"/>
              </w:rPr>
              <w:t>費</w:t>
            </w:r>
          </w:p>
          <w:p w:rsidR="00EE4270" w:rsidRPr="00F80168" w:rsidRDefault="00EE4270" w:rsidP="00F80168">
            <w:pPr>
              <w:ind w:firstLineChars="200" w:firstLine="420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(2)貸</w:t>
            </w:r>
            <w:r w:rsidR="00D55FF3" w:rsidRPr="00F80168">
              <w:rPr>
                <w:rFonts w:ascii="ＭＳ 明朝" w:hAnsi="ＭＳ 明朝" w:hint="eastAsia"/>
              </w:rPr>
              <w:t xml:space="preserve">　　</w:t>
            </w:r>
            <w:r w:rsidRPr="00F80168">
              <w:rPr>
                <w:rFonts w:ascii="ＭＳ 明朝" w:hAnsi="ＭＳ 明朝" w:hint="eastAsia"/>
              </w:rPr>
              <w:t>倒</w:t>
            </w:r>
            <w:r w:rsidR="00D55FF3" w:rsidRPr="00F80168">
              <w:rPr>
                <w:rFonts w:ascii="ＭＳ 明朝" w:hAnsi="ＭＳ 明朝" w:hint="eastAsia"/>
              </w:rPr>
              <w:t xml:space="preserve">　　</w:t>
            </w:r>
            <w:r w:rsidRPr="00F80168">
              <w:rPr>
                <w:rFonts w:ascii="ＭＳ 明朝" w:hAnsi="ＭＳ 明朝" w:hint="eastAsia"/>
              </w:rPr>
              <w:t>損</w:t>
            </w:r>
          </w:p>
          <w:p w:rsidR="00EE4270" w:rsidRPr="00F80168" w:rsidRDefault="00EE4270" w:rsidP="00F80168">
            <w:pPr>
              <w:jc w:val="right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購</w:t>
            </w:r>
            <w:r w:rsidR="00D55FF3" w:rsidRPr="00F80168">
              <w:rPr>
                <w:rFonts w:ascii="ＭＳ 明朝" w:hAnsi="ＭＳ 明朝" w:hint="eastAsia"/>
              </w:rPr>
              <w:t xml:space="preserve">　</w:t>
            </w:r>
            <w:r w:rsidRPr="00F80168">
              <w:rPr>
                <w:rFonts w:ascii="ＭＳ 明朝" w:hAnsi="ＭＳ 明朝" w:hint="eastAsia"/>
              </w:rPr>
              <w:t>買</w:t>
            </w:r>
            <w:r w:rsidR="00D55FF3" w:rsidRPr="00F80168">
              <w:rPr>
                <w:rFonts w:ascii="ＭＳ 明朝" w:hAnsi="ＭＳ 明朝" w:hint="eastAsia"/>
              </w:rPr>
              <w:t xml:space="preserve">　</w:t>
            </w:r>
            <w:r w:rsidRPr="00F80168">
              <w:rPr>
                <w:rFonts w:ascii="ＭＳ 明朝" w:hAnsi="ＭＳ 明朝" w:hint="eastAsia"/>
              </w:rPr>
              <w:t>費</w:t>
            </w:r>
            <w:r w:rsidR="00D55FF3" w:rsidRPr="00F80168">
              <w:rPr>
                <w:rFonts w:ascii="ＭＳ 明朝" w:hAnsi="ＭＳ 明朝" w:hint="eastAsia"/>
              </w:rPr>
              <w:t xml:space="preserve">　</w:t>
            </w:r>
            <w:r w:rsidRPr="00F80168">
              <w:rPr>
                <w:rFonts w:ascii="ＭＳ 明朝" w:hAnsi="ＭＳ 明朝" w:hint="eastAsia"/>
              </w:rPr>
              <w:t>計</w:t>
            </w:r>
          </w:p>
          <w:p w:rsidR="00EE4270" w:rsidRPr="00F80168" w:rsidRDefault="00EE4270" w:rsidP="00F80168">
            <w:pPr>
              <w:ind w:firstLineChars="100" w:firstLine="210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３．</w:t>
            </w:r>
            <w:r w:rsidRPr="00554E8E">
              <w:rPr>
                <w:rFonts w:ascii="ＭＳ 明朝" w:hAnsi="ＭＳ 明朝" w:hint="eastAsia"/>
                <w:spacing w:val="15"/>
                <w:kern w:val="0"/>
                <w:fitText w:val="1470" w:id="-1004378367"/>
              </w:rPr>
              <w:t>購買事業利</w:t>
            </w:r>
            <w:r w:rsidRPr="00554E8E">
              <w:rPr>
                <w:rFonts w:ascii="ＭＳ 明朝" w:hAnsi="ＭＳ 明朝" w:hint="eastAsia"/>
                <w:spacing w:val="30"/>
                <w:kern w:val="0"/>
                <w:fitText w:val="1470" w:id="-1004378367"/>
              </w:rPr>
              <w:t>益</w:t>
            </w:r>
          </w:p>
          <w:p w:rsidR="00EE4270" w:rsidRPr="00F80168" w:rsidRDefault="00EE4270" w:rsidP="00F80168">
            <w:pPr>
              <w:jc w:val="center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 xml:space="preserve">　　　　　計</w:t>
            </w:r>
          </w:p>
          <w:p w:rsidR="00EE4270" w:rsidRPr="00F80168" w:rsidRDefault="00EE4270" w:rsidP="00EE4270">
            <w:pPr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 xml:space="preserve">Ⅱ　</w:t>
            </w:r>
            <w:r w:rsidRPr="00554E8E">
              <w:rPr>
                <w:rFonts w:ascii="ＭＳ 明朝" w:hAnsi="ＭＳ 明朝" w:hint="eastAsia"/>
                <w:spacing w:val="45"/>
                <w:kern w:val="0"/>
                <w:fitText w:val="1470" w:id="-1004378366"/>
              </w:rPr>
              <w:t>金融事業</w:t>
            </w:r>
            <w:r w:rsidRPr="00554E8E">
              <w:rPr>
                <w:rFonts w:ascii="ＭＳ 明朝" w:hAnsi="ＭＳ 明朝" w:hint="eastAsia"/>
                <w:spacing w:val="30"/>
                <w:kern w:val="0"/>
                <w:fitText w:val="1470" w:id="-1004378366"/>
              </w:rPr>
              <w:t>費</w:t>
            </w:r>
          </w:p>
          <w:p w:rsidR="00EE4270" w:rsidRPr="00F80168" w:rsidRDefault="00EE4270" w:rsidP="00F80168">
            <w:pPr>
              <w:ind w:firstLineChars="100" w:firstLine="210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１．</w:t>
            </w:r>
            <w:r w:rsidRPr="00554E8E">
              <w:rPr>
                <w:rFonts w:ascii="ＭＳ 明朝" w:hAnsi="ＭＳ 明朝" w:hint="eastAsia"/>
                <w:spacing w:val="15"/>
                <w:kern w:val="0"/>
                <w:fitText w:val="1470" w:id="-1004378112"/>
              </w:rPr>
              <w:t>転貸支払利</w:t>
            </w:r>
            <w:r w:rsidRPr="00554E8E">
              <w:rPr>
                <w:rFonts w:ascii="ＭＳ 明朝" w:hAnsi="ＭＳ 明朝" w:hint="eastAsia"/>
                <w:spacing w:val="30"/>
                <w:kern w:val="0"/>
                <w:fitText w:val="1470" w:id="-1004378112"/>
              </w:rPr>
              <w:t>息</w:t>
            </w:r>
          </w:p>
          <w:p w:rsidR="00EE4270" w:rsidRPr="00F80168" w:rsidRDefault="00EE4270" w:rsidP="00F80168">
            <w:pPr>
              <w:ind w:firstLineChars="100" w:firstLine="210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２．金</w:t>
            </w:r>
            <w:r w:rsidR="00D55FF3" w:rsidRPr="00F80168">
              <w:rPr>
                <w:rFonts w:ascii="ＭＳ 明朝" w:hAnsi="ＭＳ 明朝" w:hint="eastAsia"/>
              </w:rPr>
              <w:t xml:space="preserve">　　</w:t>
            </w:r>
            <w:r w:rsidRPr="00F80168">
              <w:rPr>
                <w:rFonts w:ascii="ＭＳ 明朝" w:hAnsi="ＭＳ 明朝" w:hint="eastAsia"/>
              </w:rPr>
              <w:t>融</w:t>
            </w:r>
            <w:r w:rsidR="00D55FF3" w:rsidRPr="00F80168">
              <w:rPr>
                <w:rFonts w:ascii="ＭＳ 明朝" w:hAnsi="ＭＳ 明朝" w:hint="eastAsia"/>
              </w:rPr>
              <w:t xml:space="preserve">　　</w:t>
            </w:r>
            <w:r w:rsidRPr="00F80168">
              <w:rPr>
                <w:rFonts w:ascii="ＭＳ 明朝" w:hAnsi="ＭＳ 明朝" w:hint="eastAsia"/>
              </w:rPr>
              <w:t>費</w:t>
            </w:r>
          </w:p>
          <w:p w:rsidR="00EE4270" w:rsidRPr="00F80168" w:rsidRDefault="00EE4270" w:rsidP="00F80168">
            <w:pPr>
              <w:ind w:firstLineChars="200" w:firstLine="420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(1)配</w:t>
            </w:r>
            <w:r w:rsidR="00D55FF3" w:rsidRPr="00F80168">
              <w:rPr>
                <w:rFonts w:ascii="ＭＳ 明朝" w:hAnsi="ＭＳ 明朝" w:hint="eastAsia"/>
              </w:rPr>
              <w:t xml:space="preserve">　</w:t>
            </w:r>
            <w:r w:rsidRPr="00F80168">
              <w:rPr>
                <w:rFonts w:ascii="ＭＳ 明朝" w:hAnsi="ＭＳ 明朝" w:hint="eastAsia"/>
              </w:rPr>
              <w:t>賦</w:t>
            </w:r>
            <w:r w:rsidR="00D55FF3" w:rsidRPr="00F80168">
              <w:rPr>
                <w:rFonts w:ascii="ＭＳ 明朝" w:hAnsi="ＭＳ 明朝" w:hint="eastAsia"/>
              </w:rPr>
              <w:t xml:space="preserve">　</w:t>
            </w:r>
            <w:r w:rsidRPr="00F80168">
              <w:rPr>
                <w:rFonts w:ascii="ＭＳ 明朝" w:hAnsi="ＭＳ 明朝" w:hint="eastAsia"/>
              </w:rPr>
              <w:t>経</w:t>
            </w:r>
            <w:r w:rsidR="00D55FF3" w:rsidRPr="00F80168">
              <w:rPr>
                <w:rFonts w:ascii="ＭＳ 明朝" w:hAnsi="ＭＳ 明朝" w:hint="eastAsia"/>
              </w:rPr>
              <w:t xml:space="preserve">　</w:t>
            </w:r>
            <w:r w:rsidRPr="00F80168">
              <w:rPr>
                <w:rFonts w:ascii="ＭＳ 明朝" w:hAnsi="ＭＳ 明朝" w:hint="eastAsia"/>
              </w:rPr>
              <w:t>費</w:t>
            </w:r>
          </w:p>
          <w:p w:rsidR="00EE4270" w:rsidRPr="00F80168" w:rsidRDefault="00EE4270" w:rsidP="00F80168">
            <w:pPr>
              <w:ind w:firstLineChars="200" w:firstLine="420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(2)組合員借入金支払利息</w:t>
            </w:r>
          </w:p>
          <w:p w:rsidR="00EE4270" w:rsidRPr="00F80168" w:rsidRDefault="00EE4270" w:rsidP="00F80168">
            <w:pPr>
              <w:ind w:firstLineChars="200" w:firstLine="420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(3)</w:t>
            </w:r>
            <w:r w:rsidRPr="00554E8E">
              <w:rPr>
                <w:rFonts w:ascii="ＭＳ 明朝" w:hAnsi="ＭＳ 明朝" w:hint="eastAsia"/>
                <w:spacing w:val="45"/>
                <w:kern w:val="0"/>
                <w:fitText w:val="1470" w:id="-1004378111"/>
              </w:rPr>
              <w:t>担保設定</w:t>
            </w:r>
            <w:r w:rsidRPr="00554E8E">
              <w:rPr>
                <w:rFonts w:ascii="ＭＳ 明朝" w:hAnsi="ＭＳ 明朝" w:hint="eastAsia"/>
                <w:spacing w:val="30"/>
                <w:kern w:val="0"/>
                <w:fitText w:val="1470" w:id="-1004378111"/>
              </w:rPr>
              <w:t>料</w:t>
            </w:r>
          </w:p>
          <w:p w:rsidR="00EE4270" w:rsidRPr="00F80168" w:rsidRDefault="00EE4270" w:rsidP="00F80168">
            <w:pPr>
              <w:ind w:firstLineChars="200" w:firstLine="420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(4)貸倒引当金繰入</w:t>
            </w:r>
          </w:p>
          <w:p w:rsidR="00EE4270" w:rsidRPr="00F80168" w:rsidRDefault="00EE4270" w:rsidP="00F80168">
            <w:pPr>
              <w:jc w:val="right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金</w:t>
            </w:r>
            <w:r w:rsidR="00D55FF3" w:rsidRPr="00F80168">
              <w:rPr>
                <w:rFonts w:ascii="ＭＳ 明朝" w:hAnsi="ＭＳ 明朝" w:hint="eastAsia"/>
              </w:rPr>
              <w:t xml:space="preserve">　</w:t>
            </w:r>
            <w:r w:rsidRPr="00F80168">
              <w:rPr>
                <w:rFonts w:ascii="ＭＳ 明朝" w:hAnsi="ＭＳ 明朝" w:hint="eastAsia"/>
              </w:rPr>
              <w:t>融</w:t>
            </w:r>
            <w:r w:rsidR="00D55FF3" w:rsidRPr="00F80168">
              <w:rPr>
                <w:rFonts w:ascii="ＭＳ 明朝" w:hAnsi="ＭＳ 明朝" w:hint="eastAsia"/>
              </w:rPr>
              <w:t xml:space="preserve">　</w:t>
            </w:r>
            <w:r w:rsidRPr="00F80168">
              <w:rPr>
                <w:rFonts w:ascii="ＭＳ 明朝" w:hAnsi="ＭＳ 明朝" w:hint="eastAsia"/>
              </w:rPr>
              <w:t>費</w:t>
            </w:r>
            <w:r w:rsidR="00D55FF3" w:rsidRPr="00F80168">
              <w:rPr>
                <w:rFonts w:ascii="ＭＳ 明朝" w:hAnsi="ＭＳ 明朝" w:hint="eastAsia"/>
              </w:rPr>
              <w:t xml:space="preserve">　</w:t>
            </w:r>
            <w:r w:rsidRPr="00F80168">
              <w:rPr>
                <w:rFonts w:ascii="ＭＳ 明朝" w:hAnsi="ＭＳ 明朝" w:hint="eastAsia"/>
              </w:rPr>
              <w:t>計</w:t>
            </w:r>
          </w:p>
          <w:p w:rsidR="00EE4270" w:rsidRPr="00F80168" w:rsidRDefault="00EE4270" w:rsidP="00F80168">
            <w:pPr>
              <w:ind w:firstLineChars="100" w:firstLine="210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３．</w:t>
            </w:r>
            <w:r w:rsidRPr="00554E8E">
              <w:rPr>
                <w:rFonts w:ascii="ＭＳ 明朝" w:hAnsi="ＭＳ 明朝" w:hint="eastAsia"/>
                <w:spacing w:val="15"/>
                <w:kern w:val="0"/>
                <w:fitText w:val="1470" w:id="-1004378110"/>
              </w:rPr>
              <w:t>金融事業損</w:t>
            </w:r>
            <w:r w:rsidRPr="00554E8E">
              <w:rPr>
                <w:rFonts w:ascii="ＭＳ 明朝" w:hAnsi="ＭＳ 明朝" w:hint="eastAsia"/>
                <w:spacing w:val="30"/>
                <w:kern w:val="0"/>
                <w:fitText w:val="1470" w:id="-1004378110"/>
              </w:rPr>
              <w:t>失</w:t>
            </w:r>
          </w:p>
          <w:p w:rsidR="00EE4270" w:rsidRPr="00F80168" w:rsidRDefault="00EE4270" w:rsidP="00F80168">
            <w:pPr>
              <w:jc w:val="center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 xml:space="preserve">　　　　　計</w:t>
            </w:r>
          </w:p>
          <w:p w:rsidR="00EE4270" w:rsidRPr="00F80168" w:rsidRDefault="00EE4270" w:rsidP="00EE4270">
            <w:pPr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Ⅲ　教育情報事業費</w:t>
            </w:r>
          </w:p>
          <w:p w:rsidR="00EE4270" w:rsidRPr="00F80168" w:rsidRDefault="00EE4270" w:rsidP="00F80168">
            <w:pPr>
              <w:ind w:firstLineChars="100" w:firstLine="210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１．講</w:t>
            </w:r>
            <w:r w:rsidR="00D55FF3" w:rsidRPr="00F80168">
              <w:rPr>
                <w:rFonts w:ascii="ＭＳ 明朝" w:hAnsi="ＭＳ 明朝" w:hint="eastAsia"/>
              </w:rPr>
              <w:t xml:space="preserve">　</w:t>
            </w:r>
            <w:r w:rsidRPr="00F80168">
              <w:rPr>
                <w:rFonts w:ascii="ＭＳ 明朝" w:hAnsi="ＭＳ 明朝" w:hint="eastAsia"/>
              </w:rPr>
              <w:t>習</w:t>
            </w:r>
            <w:r w:rsidR="00D55FF3" w:rsidRPr="00F80168">
              <w:rPr>
                <w:rFonts w:ascii="ＭＳ 明朝" w:hAnsi="ＭＳ 明朝" w:hint="eastAsia"/>
              </w:rPr>
              <w:t xml:space="preserve">　</w:t>
            </w:r>
            <w:r w:rsidRPr="00F80168">
              <w:rPr>
                <w:rFonts w:ascii="ＭＳ 明朝" w:hAnsi="ＭＳ 明朝" w:hint="eastAsia"/>
              </w:rPr>
              <w:t>会</w:t>
            </w:r>
            <w:r w:rsidR="00D55FF3" w:rsidRPr="00F80168">
              <w:rPr>
                <w:rFonts w:ascii="ＭＳ 明朝" w:hAnsi="ＭＳ 明朝" w:hint="eastAsia"/>
              </w:rPr>
              <w:t xml:space="preserve">　</w:t>
            </w:r>
            <w:r w:rsidRPr="00F80168">
              <w:rPr>
                <w:rFonts w:ascii="ＭＳ 明朝" w:hAnsi="ＭＳ 明朝" w:hint="eastAsia"/>
              </w:rPr>
              <w:t>費</w:t>
            </w:r>
          </w:p>
          <w:p w:rsidR="00EE4270" w:rsidRPr="00F80168" w:rsidRDefault="00EE4270" w:rsidP="00F80168">
            <w:pPr>
              <w:ind w:firstLineChars="100" w:firstLine="210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２．</w:t>
            </w:r>
            <w:r w:rsidRPr="00554E8E">
              <w:rPr>
                <w:rFonts w:ascii="ＭＳ 明朝" w:hAnsi="ＭＳ 明朝" w:hint="eastAsia"/>
                <w:spacing w:val="45"/>
                <w:kern w:val="0"/>
                <w:fitText w:val="1470" w:id="-1004378109"/>
              </w:rPr>
              <w:t>支部運営</w:t>
            </w:r>
            <w:r w:rsidRPr="00554E8E">
              <w:rPr>
                <w:rFonts w:ascii="ＭＳ 明朝" w:hAnsi="ＭＳ 明朝" w:hint="eastAsia"/>
                <w:spacing w:val="30"/>
                <w:kern w:val="0"/>
                <w:fitText w:val="1470" w:id="-1004378109"/>
              </w:rPr>
              <w:t>費</w:t>
            </w:r>
          </w:p>
          <w:p w:rsidR="00EE4270" w:rsidRPr="00F80168" w:rsidRDefault="00EE4270" w:rsidP="00F80168">
            <w:pPr>
              <w:jc w:val="right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教育情報事業費計</w:t>
            </w:r>
          </w:p>
          <w:p w:rsidR="00EE4270" w:rsidRPr="00F80168" w:rsidRDefault="00EE4270" w:rsidP="00EE4270">
            <w:pPr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Ⅳ　福利厚生事業費</w:t>
            </w:r>
          </w:p>
          <w:p w:rsidR="00EE4270" w:rsidRPr="00F80168" w:rsidRDefault="00EE4270" w:rsidP="00F80168">
            <w:pPr>
              <w:ind w:firstLineChars="100" w:firstLine="210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１．慶</w:t>
            </w:r>
            <w:r w:rsidR="00D55FF3" w:rsidRPr="00F80168">
              <w:rPr>
                <w:rFonts w:ascii="ＭＳ 明朝" w:hAnsi="ＭＳ 明朝" w:hint="eastAsia"/>
              </w:rPr>
              <w:t xml:space="preserve">　　</w:t>
            </w:r>
            <w:r w:rsidRPr="00F80168">
              <w:rPr>
                <w:rFonts w:ascii="ＭＳ 明朝" w:hAnsi="ＭＳ 明朝" w:hint="eastAsia"/>
              </w:rPr>
              <w:t>弔</w:t>
            </w:r>
            <w:r w:rsidR="00D55FF3" w:rsidRPr="00F80168">
              <w:rPr>
                <w:rFonts w:ascii="ＭＳ 明朝" w:hAnsi="ＭＳ 明朝" w:hint="eastAsia"/>
              </w:rPr>
              <w:t xml:space="preserve">　　</w:t>
            </w:r>
            <w:r w:rsidRPr="00F80168">
              <w:rPr>
                <w:rFonts w:ascii="ＭＳ 明朝" w:hAnsi="ＭＳ 明朝" w:hint="eastAsia"/>
              </w:rPr>
              <w:t>費</w:t>
            </w:r>
          </w:p>
          <w:p w:rsidR="00EE4270" w:rsidRPr="00F80168" w:rsidRDefault="00EE4270" w:rsidP="00F80168">
            <w:pPr>
              <w:jc w:val="right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福利厚生事業費計</w:t>
            </w:r>
          </w:p>
          <w:p w:rsidR="00EE4270" w:rsidRDefault="00EE4270" w:rsidP="00F80168">
            <w:pPr>
              <w:ind w:leftChars="100" w:left="210"/>
              <w:rPr>
                <w:rFonts w:ascii="ＭＳ 明朝" w:hAnsi="ＭＳ 明朝"/>
              </w:rPr>
            </w:pPr>
          </w:p>
          <w:p w:rsidR="000F4B1C" w:rsidRDefault="000F4B1C" w:rsidP="00F80168">
            <w:pPr>
              <w:ind w:leftChars="100" w:left="210"/>
              <w:rPr>
                <w:rFonts w:ascii="ＭＳ 明朝" w:hAnsi="ＭＳ 明朝"/>
              </w:rPr>
            </w:pPr>
          </w:p>
          <w:p w:rsidR="000F4B1C" w:rsidRPr="00F80168" w:rsidRDefault="000F4B1C" w:rsidP="00F80168">
            <w:pPr>
              <w:ind w:leftChars="100" w:left="210"/>
              <w:rPr>
                <w:rFonts w:ascii="ＭＳ 明朝" w:hAnsi="ＭＳ 明朝"/>
              </w:rPr>
            </w:pPr>
          </w:p>
          <w:p w:rsidR="00EE4270" w:rsidRPr="00F80168" w:rsidRDefault="00EE4270" w:rsidP="00554E8E">
            <w:pPr>
              <w:ind w:left="240" w:hangingChars="100" w:hanging="240"/>
              <w:jc w:val="right"/>
              <w:rPr>
                <w:rFonts w:ascii="ＭＳ 明朝" w:hAnsi="ＭＳ 明朝"/>
              </w:rPr>
            </w:pPr>
            <w:r w:rsidRPr="00554E8E">
              <w:rPr>
                <w:rFonts w:ascii="ＭＳ 明朝" w:hAnsi="ＭＳ 明朝" w:hint="eastAsia"/>
                <w:spacing w:val="15"/>
                <w:kern w:val="0"/>
                <w:fitText w:val="1470" w:id="570143232"/>
              </w:rPr>
              <w:t>事業費</w:t>
            </w:r>
            <w:r w:rsidR="002767CF" w:rsidRPr="00554E8E">
              <w:rPr>
                <w:rFonts w:ascii="ＭＳ 明朝" w:hAnsi="ＭＳ 明朝" w:hint="eastAsia"/>
                <w:spacing w:val="15"/>
                <w:kern w:val="0"/>
                <w:fitText w:val="1470" w:id="570143232"/>
              </w:rPr>
              <w:t>用</w:t>
            </w:r>
            <w:r w:rsidRPr="00554E8E">
              <w:rPr>
                <w:rFonts w:ascii="ＭＳ 明朝" w:hAnsi="ＭＳ 明朝" w:hint="eastAsia"/>
                <w:spacing w:val="15"/>
                <w:kern w:val="0"/>
                <w:fitText w:val="1470" w:id="570143232"/>
              </w:rPr>
              <w:t>合</w:t>
            </w:r>
            <w:r w:rsidRPr="00554E8E">
              <w:rPr>
                <w:rFonts w:ascii="ＭＳ 明朝" w:hAnsi="ＭＳ 明朝" w:hint="eastAsia"/>
                <w:spacing w:val="30"/>
                <w:kern w:val="0"/>
                <w:fitText w:val="1470" w:id="570143232"/>
              </w:rPr>
              <w:t>計</w:t>
            </w:r>
          </w:p>
          <w:p w:rsidR="00EE4270" w:rsidRPr="00F80168" w:rsidRDefault="00EE4270" w:rsidP="00F80168">
            <w:pPr>
              <w:ind w:left="210" w:hangingChars="100" w:hanging="210"/>
              <w:jc w:val="right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事業総利益金額</w:t>
            </w:r>
          </w:p>
          <w:p w:rsidR="000C3A9A" w:rsidRPr="00F80168" w:rsidRDefault="000C3A9A" w:rsidP="00F80168">
            <w:pPr>
              <w:ind w:left="210" w:hangingChars="100" w:hanging="210"/>
              <w:rPr>
                <w:rFonts w:ascii="ＭＳ 明朝" w:hAnsi="ＭＳ 明朝"/>
              </w:rPr>
            </w:pPr>
          </w:p>
          <w:p w:rsidR="00EE4270" w:rsidRPr="00F80168" w:rsidRDefault="008A33F7" w:rsidP="001D55A2">
            <w:pPr>
              <w:ind w:left="210" w:hangingChars="100" w:hanging="2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rect id="_x0000_s1070" style="position:absolute;left:0;text-align:left;margin-left:51.15pt;margin-top:-.4pt;width:129.5pt;height:17pt;z-index:21" stroked="f">
                  <v:textbox inset="5.85pt,.7pt,5.85pt,.7pt">
                    <w:txbxContent>
                      <w:p w:rsidR="001E3C8D" w:rsidRDefault="001E3C8D">
                        <w:r w:rsidRPr="00F80168">
                          <w:rPr>
                            <w:rFonts w:ascii="ＭＳ 明朝" w:hAnsi="ＭＳ 明朝" w:hint="eastAsia"/>
                          </w:rPr>
                          <w:t>〔四　一般管理費の部〕</w:t>
                        </w:r>
                      </w:p>
                    </w:txbxContent>
                  </v:textbox>
                </v:rect>
              </w:pict>
            </w:r>
          </w:p>
          <w:p w:rsidR="00EE4270" w:rsidRPr="00F80168" w:rsidRDefault="000C3A9A" w:rsidP="00F80168">
            <w:pPr>
              <w:ind w:left="210" w:hangingChars="100" w:hanging="210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 xml:space="preserve">Ⅴ　</w:t>
            </w:r>
            <w:r w:rsidRPr="00554E8E">
              <w:rPr>
                <w:rFonts w:ascii="ＭＳ 明朝" w:hAnsi="ＭＳ 明朝" w:hint="eastAsia"/>
                <w:spacing w:val="45"/>
                <w:kern w:val="0"/>
                <w:fitText w:val="1470" w:id="-1004377854"/>
              </w:rPr>
              <w:t>一般管理</w:t>
            </w:r>
            <w:r w:rsidRPr="00554E8E">
              <w:rPr>
                <w:rFonts w:ascii="ＭＳ 明朝" w:hAnsi="ＭＳ 明朝" w:hint="eastAsia"/>
                <w:spacing w:val="30"/>
                <w:kern w:val="0"/>
                <w:fitText w:val="1470" w:id="-1004377854"/>
              </w:rPr>
              <w:t>費</w:t>
            </w:r>
          </w:p>
          <w:p w:rsidR="000C3A9A" w:rsidRPr="00F80168" w:rsidRDefault="000C3A9A" w:rsidP="00F80168">
            <w:pPr>
              <w:ind w:leftChars="100" w:left="210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１．</w:t>
            </w:r>
            <w:r w:rsidRPr="00554E8E">
              <w:rPr>
                <w:rFonts w:ascii="ＭＳ 明朝" w:hAnsi="ＭＳ 明朝" w:hint="eastAsia"/>
                <w:spacing w:val="15"/>
                <w:kern w:val="0"/>
                <w:fitText w:val="1470" w:id="-1004377855"/>
              </w:rPr>
              <w:t>配賦管理費</w:t>
            </w:r>
            <w:r w:rsidRPr="00554E8E">
              <w:rPr>
                <w:rFonts w:ascii="ＭＳ 明朝" w:hAnsi="ＭＳ 明朝" w:hint="eastAsia"/>
                <w:spacing w:val="30"/>
                <w:kern w:val="0"/>
                <w:fitText w:val="1470" w:id="-1004377855"/>
              </w:rPr>
              <w:t>用</w:t>
            </w:r>
          </w:p>
          <w:p w:rsidR="000C3A9A" w:rsidRPr="00F80168" w:rsidRDefault="000C3A9A" w:rsidP="00554E8E">
            <w:pPr>
              <w:ind w:left="240" w:hangingChars="100" w:hanging="240"/>
              <w:jc w:val="right"/>
              <w:rPr>
                <w:rFonts w:ascii="ＭＳ 明朝" w:hAnsi="ＭＳ 明朝"/>
              </w:rPr>
            </w:pPr>
            <w:r w:rsidRPr="00554E8E">
              <w:rPr>
                <w:rFonts w:ascii="ＭＳ 明朝" w:hAnsi="ＭＳ 明朝" w:hint="eastAsia"/>
                <w:spacing w:val="15"/>
                <w:kern w:val="0"/>
                <w:fitText w:val="1470" w:id="-1004377600"/>
              </w:rPr>
              <w:t>一般管理費</w:t>
            </w:r>
            <w:r w:rsidRPr="00554E8E">
              <w:rPr>
                <w:rFonts w:ascii="ＭＳ 明朝" w:hAnsi="ＭＳ 明朝" w:hint="eastAsia"/>
                <w:spacing w:val="30"/>
                <w:kern w:val="0"/>
                <w:fitText w:val="1470" w:id="-1004377600"/>
              </w:rPr>
              <w:t>計</w:t>
            </w:r>
          </w:p>
          <w:p w:rsidR="000C3A9A" w:rsidRPr="00F80168" w:rsidRDefault="000C3A9A" w:rsidP="00554E8E">
            <w:pPr>
              <w:ind w:left="240" w:hangingChars="100" w:hanging="240"/>
              <w:jc w:val="right"/>
              <w:rPr>
                <w:rFonts w:ascii="ＭＳ 明朝" w:hAnsi="ＭＳ 明朝"/>
              </w:rPr>
            </w:pPr>
            <w:r w:rsidRPr="00554E8E">
              <w:rPr>
                <w:rFonts w:ascii="ＭＳ 明朝" w:hAnsi="ＭＳ 明朝" w:hint="eastAsia"/>
                <w:spacing w:val="15"/>
                <w:kern w:val="0"/>
                <w:fitText w:val="1470" w:id="-1004377599"/>
              </w:rPr>
              <w:t>事業利益金</w:t>
            </w:r>
            <w:r w:rsidRPr="00554E8E">
              <w:rPr>
                <w:rFonts w:ascii="ＭＳ 明朝" w:hAnsi="ＭＳ 明朝" w:hint="eastAsia"/>
                <w:spacing w:val="30"/>
                <w:kern w:val="0"/>
                <w:fitText w:val="1470" w:id="-1004377599"/>
              </w:rPr>
              <w:t>額</w:t>
            </w:r>
          </w:p>
        </w:tc>
        <w:tc>
          <w:tcPr>
            <w:tcW w:w="1639" w:type="dxa"/>
            <w:tcBorders>
              <w:top w:val="nil"/>
              <w:left w:val="nil"/>
            </w:tcBorders>
            <w:shd w:val="clear" w:color="auto" w:fill="auto"/>
          </w:tcPr>
          <w:p w:rsidR="00033731" w:rsidRPr="00F80168" w:rsidRDefault="00033731" w:rsidP="00033731">
            <w:pPr>
              <w:rPr>
                <w:rFonts w:ascii="ＭＳ 明朝" w:hAnsi="ＭＳ 明朝"/>
              </w:rPr>
            </w:pPr>
          </w:p>
          <w:p w:rsidR="00EE4270" w:rsidRPr="00F80168" w:rsidRDefault="00EE4270" w:rsidP="00F80168">
            <w:pPr>
              <w:jc w:val="right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円</w:t>
            </w:r>
          </w:p>
          <w:p w:rsidR="00AA5287" w:rsidRPr="00F80168" w:rsidRDefault="00456F0F" w:rsidP="00F80168">
            <w:pPr>
              <w:jc w:val="right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××××</w:t>
            </w:r>
          </w:p>
          <w:p w:rsidR="00AA5287" w:rsidRPr="00F80168" w:rsidRDefault="00456F0F" w:rsidP="00F80168">
            <w:pPr>
              <w:jc w:val="right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×××××</w:t>
            </w:r>
          </w:p>
          <w:p w:rsidR="00AA5287" w:rsidRPr="00F80168" w:rsidRDefault="008A33F7" w:rsidP="00F8016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line id="_x0000_s1034" style="position:absolute;left:0;text-align:left;z-index:2" from="-5.4pt,13.05pt" to="75.6pt,13.05pt"/>
              </w:pict>
            </w:r>
            <w:r w:rsidR="00AA5287" w:rsidRPr="00F80168">
              <w:rPr>
                <w:rFonts w:ascii="ＭＳ 明朝" w:hAnsi="ＭＳ 明朝" w:hint="eastAsia"/>
              </w:rPr>
              <w:t>△</w:t>
            </w:r>
            <w:r w:rsidR="00456F0F" w:rsidRPr="00F80168">
              <w:rPr>
                <w:rFonts w:ascii="ＭＳ 明朝" w:hAnsi="ＭＳ 明朝" w:hint="eastAsia"/>
              </w:rPr>
              <w:t>×××××</w:t>
            </w:r>
          </w:p>
          <w:p w:rsidR="00AA5287" w:rsidRPr="00F80168" w:rsidRDefault="00456F0F" w:rsidP="00F80168">
            <w:pPr>
              <w:jc w:val="right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××××××</w:t>
            </w:r>
          </w:p>
          <w:p w:rsidR="00AA5287" w:rsidRPr="00F80168" w:rsidRDefault="008A33F7" w:rsidP="00F8016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line id="_x0000_s1066" style="position:absolute;left:0;text-align:left;z-index:18" from="75.6pt,55.5pt" to="327.6pt,55.5pt"/>
              </w:pict>
            </w:r>
            <w:r>
              <w:rPr>
                <w:rFonts w:ascii="ＭＳ 明朝" w:hAnsi="ＭＳ 明朝"/>
                <w:noProof/>
              </w:rPr>
              <w:pict>
                <v:line id="_x0000_s1065" style="position:absolute;left:0;text-align:left;flip:x;z-index:17" from="75.6pt,13pt" to="246.1pt,55.4pt"/>
              </w:pict>
            </w:r>
          </w:p>
          <w:p w:rsidR="00AA5287" w:rsidRPr="00F80168" w:rsidRDefault="00456F0F" w:rsidP="00F80168">
            <w:pPr>
              <w:jc w:val="right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×××××</w:t>
            </w:r>
          </w:p>
          <w:p w:rsidR="00AA5287" w:rsidRPr="00F80168" w:rsidRDefault="008A33F7" w:rsidP="00F8016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line id="_x0000_s1068" style="position:absolute;left:0;text-align:left;z-index:20" from="-5.4pt,13.05pt" to="75.6pt,13.05pt"/>
              </w:pict>
            </w:r>
            <w:r w:rsidR="00456F0F" w:rsidRPr="00F80168">
              <w:rPr>
                <w:rFonts w:ascii="ＭＳ 明朝" w:hAnsi="ＭＳ 明朝" w:hint="eastAsia"/>
              </w:rPr>
              <w:t>×××</w:t>
            </w:r>
          </w:p>
          <w:p w:rsidR="00AA5287" w:rsidRPr="00F80168" w:rsidRDefault="00456F0F" w:rsidP="00F80168">
            <w:pPr>
              <w:jc w:val="right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××××</w:t>
            </w:r>
          </w:p>
          <w:p w:rsidR="00AA5287" w:rsidRPr="00F80168" w:rsidRDefault="00456F0F" w:rsidP="00F80168">
            <w:pPr>
              <w:jc w:val="right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×××××</w:t>
            </w:r>
          </w:p>
          <w:p w:rsidR="00AA5287" w:rsidRPr="00F80168" w:rsidRDefault="00456F0F" w:rsidP="00F80168">
            <w:pPr>
              <w:jc w:val="right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××××××</w:t>
            </w:r>
          </w:p>
          <w:p w:rsidR="00AA5287" w:rsidRPr="00F80168" w:rsidRDefault="00AA5287" w:rsidP="00F80168">
            <w:pPr>
              <w:jc w:val="right"/>
              <w:rPr>
                <w:rFonts w:ascii="ＭＳ 明朝" w:hAnsi="ＭＳ 明朝"/>
              </w:rPr>
            </w:pPr>
          </w:p>
          <w:p w:rsidR="00AA5287" w:rsidRPr="00F80168" w:rsidRDefault="00456F0F" w:rsidP="00F80168">
            <w:pPr>
              <w:jc w:val="right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××××××</w:t>
            </w:r>
          </w:p>
          <w:p w:rsidR="00AA5287" w:rsidRPr="00F80168" w:rsidRDefault="00AA5287" w:rsidP="00F80168">
            <w:pPr>
              <w:jc w:val="right"/>
              <w:rPr>
                <w:rFonts w:ascii="ＭＳ 明朝" w:hAnsi="ＭＳ 明朝"/>
              </w:rPr>
            </w:pPr>
          </w:p>
          <w:p w:rsidR="00AA5287" w:rsidRPr="00F80168" w:rsidRDefault="00456F0F" w:rsidP="00F80168">
            <w:pPr>
              <w:jc w:val="right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××××</w:t>
            </w:r>
          </w:p>
          <w:p w:rsidR="00AA5287" w:rsidRPr="00F80168" w:rsidRDefault="00456F0F" w:rsidP="00F80168">
            <w:pPr>
              <w:jc w:val="right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×××</w:t>
            </w:r>
          </w:p>
          <w:p w:rsidR="00AA5287" w:rsidRPr="00F80168" w:rsidRDefault="008A33F7" w:rsidP="00F8016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line id="_x0000_s1030" style="position:absolute;left:0;text-align:left;flip:x;z-index:1" from="75.6pt,13.1pt" to="246.1pt,55.5pt"/>
              </w:pict>
            </w:r>
            <w:r w:rsidR="00456F0F" w:rsidRPr="00F80168">
              <w:rPr>
                <w:rFonts w:ascii="ＭＳ 明朝" w:hAnsi="ＭＳ 明朝" w:hint="eastAsia"/>
              </w:rPr>
              <w:t>×××</w:t>
            </w:r>
          </w:p>
          <w:p w:rsidR="00AA5287" w:rsidRPr="00F80168" w:rsidRDefault="008A33F7" w:rsidP="00F8016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line id="_x0000_s1037" style="position:absolute;left:0;text-align:left;z-index:3" from="-5.4pt,12.7pt" to="75.6pt,12.7pt"/>
              </w:pict>
            </w:r>
            <w:r w:rsidR="00456F0F" w:rsidRPr="00F80168">
              <w:rPr>
                <w:rFonts w:ascii="ＭＳ 明朝" w:hAnsi="ＭＳ 明朝" w:hint="eastAsia"/>
              </w:rPr>
              <w:t>××××</w:t>
            </w:r>
          </w:p>
          <w:p w:rsidR="00AA5287" w:rsidRPr="00F80168" w:rsidRDefault="00456F0F" w:rsidP="00F80168">
            <w:pPr>
              <w:jc w:val="right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××××</w:t>
            </w:r>
          </w:p>
          <w:p w:rsidR="007515D6" w:rsidRPr="00F80168" w:rsidRDefault="008A33F7" w:rsidP="00F8016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line id="_x0000_s1064" style="position:absolute;left:0;text-align:left;z-index:16" from="75.6pt,12.3pt" to="327.6pt,12.3pt"/>
              </w:pict>
            </w:r>
            <w:r w:rsidR="007515D6" w:rsidRPr="00F80168">
              <w:rPr>
                <w:rFonts w:ascii="ＭＳ 明朝" w:hAnsi="ＭＳ 明朝" w:hint="eastAsia"/>
              </w:rPr>
              <w:t>△</w:t>
            </w:r>
            <w:r w:rsidR="00456F0F" w:rsidRPr="00F80168">
              <w:rPr>
                <w:rFonts w:ascii="ＭＳ 明朝" w:hAnsi="ＭＳ 明朝" w:hint="eastAsia"/>
              </w:rPr>
              <w:t>××××</w:t>
            </w:r>
          </w:p>
          <w:p w:rsidR="007515D6" w:rsidRPr="00F80168" w:rsidRDefault="00F02485" w:rsidP="00F80168">
            <w:pPr>
              <w:jc w:val="right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××</w:t>
            </w:r>
            <w:r w:rsidR="00456F0F" w:rsidRPr="00F80168">
              <w:rPr>
                <w:rFonts w:ascii="ＭＳ 明朝" w:hAnsi="ＭＳ 明朝" w:hint="eastAsia"/>
              </w:rPr>
              <w:t>××××</w:t>
            </w:r>
          </w:p>
          <w:p w:rsidR="007515D6" w:rsidRPr="00F80168" w:rsidRDefault="007515D6" w:rsidP="00F80168">
            <w:pPr>
              <w:jc w:val="right"/>
              <w:rPr>
                <w:rFonts w:ascii="ＭＳ 明朝" w:hAnsi="ＭＳ 明朝"/>
              </w:rPr>
            </w:pPr>
          </w:p>
          <w:p w:rsidR="007515D6" w:rsidRPr="00F80168" w:rsidRDefault="00456F0F" w:rsidP="00F80168">
            <w:pPr>
              <w:jc w:val="right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×××××</w:t>
            </w:r>
          </w:p>
          <w:p w:rsidR="007515D6" w:rsidRPr="00F80168" w:rsidRDefault="008A33F7" w:rsidP="00F8016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line id="_x0000_s1040" style="position:absolute;left:0;text-align:left;z-index:4" from="-5.4pt,12.7pt" to="75.6pt,12.7pt"/>
              </w:pict>
            </w:r>
            <w:r w:rsidR="00456F0F" w:rsidRPr="00F80168">
              <w:rPr>
                <w:rFonts w:ascii="ＭＳ 明朝" w:hAnsi="ＭＳ 明朝" w:hint="eastAsia"/>
              </w:rPr>
              <w:t>××××</w:t>
            </w:r>
          </w:p>
          <w:p w:rsidR="007515D6" w:rsidRPr="00F80168" w:rsidRDefault="00456F0F" w:rsidP="00F80168">
            <w:pPr>
              <w:jc w:val="right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×××××</w:t>
            </w:r>
          </w:p>
          <w:p w:rsidR="007515D6" w:rsidRPr="00F80168" w:rsidRDefault="007515D6" w:rsidP="00F80168">
            <w:pPr>
              <w:jc w:val="right"/>
              <w:rPr>
                <w:rFonts w:ascii="ＭＳ 明朝" w:hAnsi="ＭＳ 明朝"/>
              </w:rPr>
            </w:pPr>
          </w:p>
          <w:p w:rsidR="007515D6" w:rsidRPr="00F80168" w:rsidRDefault="008A33F7" w:rsidP="00F8016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line id="_x0000_s1041" style="position:absolute;left:0;text-align:left;z-index:5" from="-5.4pt,12.7pt" to="75.6pt,12.7pt"/>
              </w:pict>
            </w:r>
            <w:r w:rsidR="00456F0F" w:rsidRPr="00F80168">
              <w:rPr>
                <w:rFonts w:ascii="ＭＳ 明朝" w:hAnsi="ＭＳ 明朝" w:hint="eastAsia"/>
              </w:rPr>
              <w:t>××××</w:t>
            </w:r>
          </w:p>
          <w:p w:rsidR="007515D6" w:rsidRPr="00F80168" w:rsidRDefault="00456F0F" w:rsidP="00F80168">
            <w:pPr>
              <w:jc w:val="right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××××</w:t>
            </w:r>
          </w:p>
          <w:p w:rsidR="007515D6" w:rsidRPr="00F80168" w:rsidRDefault="007515D6" w:rsidP="00F80168">
            <w:pPr>
              <w:jc w:val="right"/>
              <w:rPr>
                <w:rFonts w:ascii="ＭＳ 明朝" w:hAnsi="ＭＳ 明朝"/>
              </w:rPr>
            </w:pPr>
          </w:p>
          <w:p w:rsidR="007515D6" w:rsidRPr="00F80168" w:rsidRDefault="007515D6" w:rsidP="00F80168">
            <w:pPr>
              <w:jc w:val="right"/>
              <w:rPr>
                <w:rFonts w:ascii="ＭＳ 明朝" w:hAnsi="ＭＳ 明朝"/>
              </w:rPr>
            </w:pPr>
          </w:p>
          <w:p w:rsidR="00A52058" w:rsidRPr="00F80168" w:rsidRDefault="00A52058" w:rsidP="00F80168">
            <w:pPr>
              <w:jc w:val="right"/>
              <w:rPr>
                <w:rFonts w:ascii="ＭＳ 明朝" w:hAnsi="ＭＳ 明朝"/>
              </w:rPr>
            </w:pPr>
          </w:p>
          <w:p w:rsidR="007515D6" w:rsidRPr="00F80168" w:rsidRDefault="00456F0F" w:rsidP="00F80168">
            <w:pPr>
              <w:jc w:val="right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××××××</w:t>
            </w:r>
          </w:p>
          <w:p w:rsidR="007515D6" w:rsidRPr="00F80168" w:rsidRDefault="00456F0F" w:rsidP="00F80168">
            <w:pPr>
              <w:jc w:val="right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×××××</w:t>
            </w:r>
          </w:p>
          <w:p w:rsidR="007515D6" w:rsidRPr="00F80168" w:rsidRDefault="007515D6" w:rsidP="00F80168">
            <w:pPr>
              <w:jc w:val="right"/>
              <w:rPr>
                <w:rFonts w:ascii="ＭＳ 明朝" w:hAnsi="ＭＳ 明朝"/>
              </w:rPr>
            </w:pPr>
          </w:p>
          <w:p w:rsidR="007515D6" w:rsidRPr="00F80168" w:rsidRDefault="007515D6" w:rsidP="00F80168">
            <w:pPr>
              <w:jc w:val="right"/>
              <w:rPr>
                <w:rFonts w:ascii="ＭＳ 明朝" w:hAnsi="ＭＳ 明朝"/>
              </w:rPr>
            </w:pPr>
          </w:p>
          <w:p w:rsidR="007515D6" w:rsidRPr="00F80168" w:rsidRDefault="007515D6" w:rsidP="00F80168">
            <w:pPr>
              <w:jc w:val="right"/>
              <w:rPr>
                <w:rFonts w:ascii="ＭＳ 明朝" w:hAnsi="ＭＳ 明朝"/>
              </w:rPr>
            </w:pPr>
          </w:p>
          <w:p w:rsidR="007515D6" w:rsidRPr="00F80168" w:rsidRDefault="008A33F7" w:rsidP="00F8016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line id="_x0000_s1042" style="position:absolute;left:0;text-align:left;z-index:6" from="-5.4pt,12.7pt" to="75.6pt,12.7pt"/>
              </w:pict>
            </w:r>
            <w:r w:rsidR="00456F0F" w:rsidRPr="00F80168">
              <w:rPr>
                <w:rFonts w:ascii="ＭＳ 明朝" w:hAnsi="ＭＳ 明朝" w:hint="eastAsia"/>
              </w:rPr>
              <w:t>×××××</w:t>
            </w:r>
          </w:p>
          <w:p w:rsidR="007515D6" w:rsidRPr="00F80168" w:rsidRDefault="00456F0F" w:rsidP="00F80168">
            <w:pPr>
              <w:jc w:val="right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×××××</w:t>
            </w:r>
          </w:p>
          <w:p w:rsidR="007515D6" w:rsidRPr="00F80168" w:rsidRDefault="00456F0F" w:rsidP="00F80168">
            <w:pPr>
              <w:jc w:val="right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×××××</w:t>
            </w:r>
          </w:p>
        </w:tc>
        <w:tc>
          <w:tcPr>
            <w:tcW w:w="3404" w:type="dxa"/>
            <w:tcBorders>
              <w:top w:val="nil"/>
              <w:right w:val="nil"/>
            </w:tcBorders>
            <w:shd w:val="clear" w:color="auto" w:fill="auto"/>
          </w:tcPr>
          <w:p w:rsidR="00033731" w:rsidRPr="00F80168" w:rsidRDefault="00240800" w:rsidP="00033731">
            <w:pPr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 xml:space="preserve">Ⅰ　</w:t>
            </w:r>
            <w:r w:rsidRPr="00554E8E">
              <w:rPr>
                <w:rFonts w:ascii="ＭＳ 明朝" w:hAnsi="ＭＳ 明朝" w:hint="eastAsia"/>
                <w:spacing w:val="15"/>
                <w:kern w:val="0"/>
                <w:fitText w:val="1470" w:id="-1004376832"/>
              </w:rPr>
              <w:t>購買事業収</w:t>
            </w:r>
            <w:r w:rsidRPr="00554E8E">
              <w:rPr>
                <w:rFonts w:ascii="ＭＳ 明朝" w:hAnsi="ＭＳ 明朝" w:hint="eastAsia"/>
                <w:spacing w:val="30"/>
                <w:kern w:val="0"/>
                <w:fitText w:val="1470" w:id="-1004376832"/>
              </w:rPr>
              <w:t>益</w:t>
            </w:r>
          </w:p>
          <w:p w:rsidR="00240800" w:rsidRPr="00F80168" w:rsidRDefault="00240800" w:rsidP="00F80168">
            <w:pPr>
              <w:ind w:firstLineChars="100" w:firstLine="210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１．売</w:t>
            </w:r>
            <w:r w:rsidR="00D55FF3" w:rsidRPr="00F80168">
              <w:rPr>
                <w:rFonts w:ascii="ＭＳ 明朝" w:hAnsi="ＭＳ 明朝" w:hint="eastAsia"/>
              </w:rPr>
              <w:t xml:space="preserve">　　</w:t>
            </w:r>
            <w:r w:rsidRPr="00F80168">
              <w:rPr>
                <w:rFonts w:ascii="ＭＳ 明朝" w:hAnsi="ＭＳ 明朝" w:hint="eastAsia"/>
              </w:rPr>
              <w:t>上</w:t>
            </w:r>
            <w:r w:rsidR="00D55FF3" w:rsidRPr="00F80168">
              <w:rPr>
                <w:rFonts w:ascii="ＭＳ 明朝" w:hAnsi="ＭＳ 明朝" w:hint="eastAsia"/>
              </w:rPr>
              <w:t xml:space="preserve">　　</w:t>
            </w:r>
            <w:r w:rsidRPr="00F80168">
              <w:rPr>
                <w:rFonts w:ascii="ＭＳ 明朝" w:hAnsi="ＭＳ 明朝" w:hint="eastAsia"/>
              </w:rPr>
              <w:t>高</w:t>
            </w:r>
          </w:p>
          <w:p w:rsidR="00240800" w:rsidRPr="00F80168" w:rsidRDefault="00240800" w:rsidP="00F80168">
            <w:pPr>
              <w:ind w:firstLineChars="200" w:firstLine="420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(1)</w:t>
            </w:r>
            <w:r w:rsidRPr="00554E8E">
              <w:rPr>
                <w:rFonts w:ascii="ＭＳ 明朝" w:hAnsi="ＭＳ 明朝" w:hint="eastAsia"/>
                <w:spacing w:val="15"/>
                <w:kern w:val="0"/>
                <w:fitText w:val="1470" w:id="-1004376831"/>
              </w:rPr>
              <w:t>組合員売上</w:t>
            </w:r>
            <w:r w:rsidRPr="00554E8E">
              <w:rPr>
                <w:rFonts w:ascii="ＭＳ 明朝" w:hAnsi="ＭＳ 明朝" w:hint="eastAsia"/>
                <w:spacing w:val="30"/>
                <w:kern w:val="0"/>
                <w:fitText w:val="1470" w:id="-1004376831"/>
              </w:rPr>
              <w:t>高</w:t>
            </w:r>
          </w:p>
          <w:p w:rsidR="00240800" w:rsidRPr="00F80168" w:rsidRDefault="00240800" w:rsidP="00F80168">
            <w:pPr>
              <w:ind w:firstLineChars="200" w:firstLine="420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(2)</w:t>
            </w:r>
            <w:r w:rsidRPr="00554E8E">
              <w:rPr>
                <w:rFonts w:ascii="ＭＳ 明朝" w:hAnsi="ＭＳ 明朝" w:hint="eastAsia"/>
                <w:spacing w:val="45"/>
                <w:kern w:val="0"/>
                <w:fitText w:val="1470" w:id="-1004376830"/>
              </w:rPr>
              <w:t>外部売上</w:t>
            </w:r>
            <w:r w:rsidRPr="00554E8E">
              <w:rPr>
                <w:rFonts w:ascii="ＭＳ 明朝" w:hAnsi="ＭＳ 明朝" w:hint="eastAsia"/>
                <w:spacing w:val="30"/>
                <w:kern w:val="0"/>
                <w:fitText w:val="1470" w:id="-1004376830"/>
              </w:rPr>
              <w:t>高</w:t>
            </w:r>
          </w:p>
          <w:p w:rsidR="00240800" w:rsidRPr="00F80168" w:rsidRDefault="00240800" w:rsidP="00F80168">
            <w:pPr>
              <w:jc w:val="right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売</w:t>
            </w:r>
            <w:r w:rsidR="00D55FF3" w:rsidRPr="00F80168">
              <w:rPr>
                <w:rFonts w:ascii="ＭＳ 明朝" w:hAnsi="ＭＳ 明朝" w:hint="eastAsia"/>
              </w:rPr>
              <w:t xml:space="preserve">　</w:t>
            </w:r>
            <w:r w:rsidRPr="00F80168">
              <w:rPr>
                <w:rFonts w:ascii="ＭＳ 明朝" w:hAnsi="ＭＳ 明朝" w:hint="eastAsia"/>
              </w:rPr>
              <w:t>上</w:t>
            </w:r>
            <w:r w:rsidR="00D55FF3" w:rsidRPr="00F80168">
              <w:rPr>
                <w:rFonts w:ascii="ＭＳ 明朝" w:hAnsi="ＭＳ 明朝" w:hint="eastAsia"/>
              </w:rPr>
              <w:t xml:space="preserve">　</w:t>
            </w:r>
            <w:r w:rsidRPr="00F80168">
              <w:rPr>
                <w:rFonts w:ascii="ＭＳ 明朝" w:hAnsi="ＭＳ 明朝" w:hint="eastAsia"/>
              </w:rPr>
              <w:t>高</w:t>
            </w:r>
            <w:r w:rsidR="00D55FF3" w:rsidRPr="00F80168">
              <w:rPr>
                <w:rFonts w:ascii="ＭＳ 明朝" w:hAnsi="ＭＳ 明朝" w:hint="eastAsia"/>
              </w:rPr>
              <w:t xml:space="preserve">　</w:t>
            </w:r>
            <w:r w:rsidRPr="00F80168">
              <w:rPr>
                <w:rFonts w:ascii="ＭＳ 明朝" w:hAnsi="ＭＳ 明朝" w:hint="eastAsia"/>
              </w:rPr>
              <w:t>計</w:t>
            </w:r>
          </w:p>
          <w:p w:rsidR="00240800" w:rsidRPr="00F80168" w:rsidRDefault="00240800" w:rsidP="00F80168">
            <w:pPr>
              <w:ind w:firstLineChars="100" w:firstLine="210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２．その他購買収益</w:t>
            </w:r>
          </w:p>
          <w:p w:rsidR="00240800" w:rsidRPr="00F80168" w:rsidRDefault="00240800" w:rsidP="00F80168">
            <w:pPr>
              <w:ind w:firstLineChars="200" w:firstLine="420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(1)○○○</w:t>
            </w:r>
          </w:p>
          <w:p w:rsidR="00DD43FB" w:rsidRPr="00F80168" w:rsidRDefault="00DD43FB" w:rsidP="00240800">
            <w:pPr>
              <w:rPr>
                <w:rFonts w:ascii="ＭＳ 明朝" w:hAnsi="ＭＳ 明朝"/>
              </w:rPr>
            </w:pPr>
          </w:p>
          <w:p w:rsidR="007515D6" w:rsidRPr="00F80168" w:rsidRDefault="007515D6" w:rsidP="00240800">
            <w:pPr>
              <w:rPr>
                <w:rFonts w:ascii="ＭＳ 明朝" w:hAnsi="ＭＳ 明朝"/>
              </w:rPr>
            </w:pPr>
          </w:p>
          <w:p w:rsidR="00240800" w:rsidRPr="00F80168" w:rsidRDefault="00240800" w:rsidP="00240800">
            <w:pPr>
              <w:rPr>
                <w:rFonts w:ascii="ＭＳ 明朝" w:hAnsi="ＭＳ 明朝"/>
              </w:rPr>
            </w:pPr>
          </w:p>
          <w:p w:rsidR="00240800" w:rsidRPr="00F80168" w:rsidRDefault="00AA5287" w:rsidP="00F80168">
            <w:pPr>
              <w:jc w:val="center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計</w:t>
            </w:r>
          </w:p>
          <w:p w:rsidR="00344D6A" w:rsidRPr="00F80168" w:rsidRDefault="00344D6A" w:rsidP="00240800">
            <w:pPr>
              <w:rPr>
                <w:rFonts w:ascii="ＭＳ 明朝" w:hAnsi="ＭＳ 明朝"/>
              </w:rPr>
            </w:pPr>
          </w:p>
          <w:p w:rsidR="00240800" w:rsidRPr="00F80168" w:rsidRDefault="00240800" w:rsidP="00240800">
            <w:pPr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 xml:space="preserve">Ⅱ　</w:t>
            </w:r>
            <w:r w:rsidRPr="00554E8E">
              <w:rPr>
                <w:rFonts w:ascii="ＭＳ 明朝" w:hAnsi="ＭＳ 明朝" w:hint="eastAsia"/>
                <w:spacing w:val="15"/>
                <w:kern w:val="0"/>
                <w:fitText w:val="1470" w:id="-1004376320"/>
              </w:rPr>
              <w:t>金融事業収</w:t>
            </w:r>
            <w:r w:rsidRPr="00554E8E">
              <w:rPr>
                <w:rFonts w:ascii="ＭＳ 明朝" w:hAnsi="ＭＳ 明朝" w:hint="eastAsia"/>
                <w:spacing w:val="30"/>
                <w:kern w:val="0"/>
                <w:fitText w:val="1470" w:id="-1004376320"/>
              </w:rPr>
              <w:t>益</w:t>
            </w:r>
          </w:p>
          <w:p w:rsidR="00240800" w:rsidRPr="00F80168" w:rsidRDefault="00240800" w:rsidP="00F80168">
            <w:pPr>
              <w:ind w:firstLineChars="100" w:firstLine="210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１．</w:t>
            </w:r>
            <w:r w:rsidRPr="00554E8E">
              <w:rPr>
                <w:rFonts w:ascii="ＭＳ 明朝" w:hAnsi="ＭＳ 明朝" w:hint="eastAsia"/>
                <w:spacing w:val="15"/>
                <w:kern w:val="0"/>
                <w:fitText w:val="1470" w:id="-1004376319"/>
              </w:rPr>
              <w:t>受取貸付利</w:t>
            </w:r>
            <w:r w:rsidRPr="00554E8E">
              <w:rPr>
                <w:rFonts w:ascii="ＭＳ 明朝" w:hAnsi="ＭＳ 明朝" w:hint="eastAsia"/>
                <w:spacing w:val="30"/>
                <w:kern w:val="0"/>
                <w:fitText w:val="1470" w:id="-1004376319"/>
              </w:rPr>
              <w:t>息</w:t>
            </w:r>
          </w:p>
          <w:p w:rsidR="00240800" w:rsidRPr="00F80168" w:rsidRDefault="00240800" w:rsidP="00F80168">
            <w:pPr>
              <w:ind w:firstLineChars="100" w:firstLine="210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２．その他金融収益</w:t>
            </w:r>
          </w:p>
          <w:p w:rsidR="00240800" w:rsidRPr="00F80168" w:rsidRDefault="00240800" w:rsidP="00F80168">
            <w:pPr>
              <w:ind w:firstLineChars="200" w:firstLine="420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(1)</w:t>
            </w:r>
            <w:r w:rsidRPr="00F80168">
              <w:rPr>
                <w:rFonts w:ascii="ＭＳ 明朝" w:hAnsi="ＭＳ 明朝" w:hint="eastAsia"/>
                <w:spacing w:val="15"/>
                <w:kern w:val="0"/>
                <w:fitText w:val="1890" w:id="-1004376064"/>
              </w:rPr>
              <w:t>金融事業受取利</w:t>
            </w:r>
            <w:r w:rsidRPr="00F80168">
              <w:rPr>
                <w:rFonts w:ascii="ＭＳ 明朝" w:hAnsi="ＭＳ 明朝" w:hint="eastAsia"/>
                <w:kern w:val="0"/>
                <w:fitText w:val="1890" w:id="-1004376064"/>
              </w:rPr>
              <w:t>息</w:t>
            </w:r>
          </w:p>
          <w:p w:rsidR="00240800" w:rsidRPr="00F80168" w:rsidRDefault="00240800" w:rsidP="00F80168">
            <w:pPr>
              <w:ind w:firstLineChars="200" w:firstLine="420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(2)金融事業受取配当金</w:t>
            </w:r>
          </w:p>
          <w:p w:rsidR="00240800" w:rsidRPr="00F80168" w:rsidRDefault="00240800" w:rsidP="00F80168">
            <w:pPr>
              <w:jc w:val="right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その他金融収益計</w:t>
            </w:r>
          </w:p>
          <w:p w:rsidR="007515D6" w:rsidRPr="00F80168" w:rsidRDefault="007515D6" w:rsidP="00F80168">
            <w:pPr>
              <w:jc w:val="right"/>
              <w:rPr>
                <w:rFonts w:ascii="ＭＳ 明朝" w:hAnsi="ＭＳ 明朝"/>
              </w:rPr>
            </w:pPr>
          </w:p>
          <w:p w:rsidR="00240800" w:rsidRPr="00F80168" w:rsidRDefault="00240800" w:rsidP="00240800">
            <w:pPr>
              <w:rPr>
                <w:rFonts w:ascii="ＭＳ 明朝" w:hAnsi="ＭＳ 明朝"/>
              </w:rPr>
            </w:pPr>
          </w:p>
          <w:p w:rsidR="00E43CF7" w:rsidRPr="00F80168" w:rsidRDefault="00E43CF7" w:rsidP="00E43CF7">
            <w:pPr>
              <w:rPr>
                <w:rFonts w:ascii="ＭＳ 明朝" w:hAnsi="ＭＳ 明朝"/>
              </w:rPr>
            </w:pPr>
          </w:p>
          <w:p w:rsidR="00240800" w:rsidRPr="00F80168" w:rsidRDefault="00AA5287" w:rsidP="00F80168">
            <w:pPr>
              <w:jc w:val="center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計</w:t>
            </w:r>
          </w:p>
          <w:p w:rsidR="00E266AA" w:rsidRPr="00F80168" w:rsidRDefault="00E266AA" w:rsidP="00240800">
            <w:pPr>
              <w:rPr>
                <w:rFonts w:ascii="ＭＳ 明朝" w:hAnsi="ＭＳ 明朝"/>
              </w:rPr>
            </w:pPr>
          </w:p>
          <w:p w:rsidR="00240800" w:rsidRPr="00F80168" w:rsidRDefault="00240800" w:rsidP="00240800">
            <w:pPr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Ⅲ　教育情報事業収益</w:t>
            </w:r>
          </w:p>
          <w:p w:rsidR="00240800" w:rsidRPr="00F80168" w:rsidRDefault="00240800" w:rsidP="00F80168">
            <w:pPr>
              <w:ind w:firstLineChars="100" w:firstLine="210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１．教育情報事業賦課金収入</w:t>
            </w:r>
          </w:p>
          <w:p w:rsidR="00240800" w:rsidRPr="00F80168" w:rsidRDefault="00240800" w:rsidP="00F80168">
            <w:pPr>
              <w:ind w:firstLineChars="100" w:firstLine="210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２．</w:t>
            </w:r>
            <w:r w:rsidR="00E266AA" w:rsidRPr="00554E8E">
              <w:rPr>
                <w:rFonts w:ascii="ＭＳ 明朝" w:hAnsi="ＭＳ 明朝" w:hint="eastAsia"/>
                <w:spacing w:val="60"/>
                <w:kern w:val="0"/>
                <w:fitText w:val="2310" w:id="-1004375808"/>
              </w:rPr>
              <w:t>仮受賦課金戻入</w:t>
            </w:r>
          </w:p>
          <w:p w:rsidR="00240800" w:rsidRPr="00F80168" w:rsidRDefault="00240800" w:rsidP="00F80168">
            <w:pPr>
              <w:ind w:firstLineChars="100" w:firstLine="210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３．</w:t>
            </w:r>
            <w:r w:rsidR="00E266AA" w:rsidRPr="00F80168">
              <w:rPr>
                <w:rFonts w:ascii="ＭＳ 明朝" w:hAnsi="ＭＳ 明朝" w:hint="eastAsia"/>
              </w:rPr>
              <w:t>教育情報費用繰越金取崩</w:t>
            </w:r>
          </w:p>
          <w:p w:rsidR="00240800" w:rsidRPr="00F80168" w:rsidRDefault="00240800" w:rsidP="00F80168">
            <w:pPr>
              <w:jc w:val="right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教育情報事業収益計</w:t>
            </w:r>
          </w:p>
          <w:p w:rsidR="00240800" w:rsidRPr="00F80168" w:rsidRDefault="00240800" w:rsidP="00F80168">
            <w:pPr>
              <w:jc w:val="right"/>
              <w:rPr>
                <w:rFonts w:ascii="ＭＳ 明朝" w:hAnsi="ＭＳ 明朝"/>
              </w:rPr>
            </w:pPr>
            <w:r w:rsidRPr="00554E8E">
              <w:rPr>
                <w:rFonts w:ascii="ＭＳ 明朝" w:hAnsi="ＭＳ 明朝" w:hint="eastAsia"/>
                <w:spacing w:val="15"/>
                <w:kern w:val="0"/>
                <w:fitText w:val="1470" w:id="-1004375807"/>
              </w:rPr>
              <w:t>事業収益合</w:t>
            </w:r>
            <w:r w:rsidRPr="00554E8E">
              <w:rPr>
                <w:rFonts w:ascii="ＭＳ 明朝" w:hAnsi="ＭＳ 明朝" w:hint="eastAsia"/>
                <w:spacing w:val="30"/>
                <w:kern w:val="0"/>
                <w:fitText w:val="1470" w:id="-1004375807"/>
              </w:rPr>
              <w:t>計</w:t>
            </w:r>
          </w:p>
          <w:p w:rsidR="00240800" w:rsidRPr="00F80168" w:rsidRDefault="008A33F7" w:rsidP="00F8016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rect id="_x0000_s1072" style="position:absolute;left:0;text-align:left;margin-left:42.45pt;margin-top:13.3pt;width:138.85pt;height:17.5pt;z-index:22" stroked="f">
                  <v:textbox inset="5.85pt,.7pt,5.85pt,.7pt">
                    <w:txbxContent>
                      <w:p w:rsidR="001E3C8D" w:rsidRDefault="001E3C8D" w:rsidP="001E3C8D">
                        <w:r w:rsidRPr="00F80168">
                          <w:rPr>
                            <w:rFonts w:ascii="ＭＳ 明朝" w:hAnsi="ＭＳ 明朝" w:hint="eastAsia"/>
                          </w:rPr>
                          <w:t>〔二　賦課金等収入の部〕</w:t>
                        </w:r>
                      </w:p>
                    </w:txbxContent>
                  </v:textbox>
                </v:rect>
              </w:pict>
            </w:r>
          </w:p>
          <w:p w:rsidR="00240800" w:rsidRPr="00F80168" w:rsidRDefault="00240800" w:rsidP="001D55A2">
            <w:pPr>
              <w:jc w:val="right"/>
              <w:rPr>
                <w:rFonts w:ascii="ＭＳ 明朝" w:hAnsi="ＭＳ 明朝"/>
              </w:rPr>
            </w:pPr>
          </w:p>
          <w:p w:rsidR="00240800" w:rsidRPr="00F80168" w:rsidRDefault="00240800" w:rsidP="00240800">
            <w:pPr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 xml:space="preserve">Ⅳ　</w:t>
            </w:r>
            <w:r w:rsidRPr="00554E8E">
              <w:rPr>
                <w:rFonts w:ascii="ＭＳ 明朝" w:hAnsi="ＭＳ 明朝" w:hint="eastAsia"/>
                <w:spacing w:val="15"/>
                <w:kern w:val="0"/>
                <w:fitText w:val="1470" w:id="-1004375552"/>
              </w:rPr>
              <w:t>賦課金等収</w:t>
            </w:r>
            <w:r w:rsidRPr="00554E8E">
              <w:rPr>
                <w:rFonts w:ascii="ＭＳ 明朝" w:hAnsi="ＭＳ 明朝" w:hint="eastAsia"/>
                <w:spacing w:val="30"/>
                <w:kern w:val="0"/>
                <w:fitText w:val="1470" w:id="-1004375552"/>
              </w:rPr>
              <w:t>入</w:t>
            </w:r>
          </w:p>
          <w:p w:rsidR="00240800" w:rsidRPr="00F80168" w:rsidRDefault="00240800" w:rsidP="00F80168">
            <w:pPr>
              <w:ind w:firstLineChars="100" w:firstLine="210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１．</w:t>
            </w:r>
            <w:r w:rsidRPr="00554E8E">
              <w:rPr>
                <w:rFonts w:ascii="ＭＳ 明朝" w:hAnsi="ＭＳ 明朝" w:hint="eastAsia"/>
                <w:spacing w:val="45"/>
                <w:kern w:val="0"/>
                <w:fitText w:val="1470" w:id="-1004375551"/>
              </w:rPr>
              <w:t>賦課金収</w:t>
            </w:r>
            <w:r w:rsidRPr="00554E8E">
              <w:rPr>
                <w:rFonts w:ascii="ＭＳ 明朝" w:hAnsi="ＭＳ 明朝" w:hint="eastAsia"/>
                <w:spacing w:val="30"/>
                <w:kern w:val="0"/>
                <w:fitText w:val="1470" w:id="-1004375551"/>
              </w:rPr>
              <w:t>入</w:t>
            </w:r>
          </w:p>
          <w:p w:rsidR="00240800" w:rsidRPr="00F80168" w:rsidRDefault="00240800" w:rsidP="00F80168">
            <w:pPr>
              <w:jc w:val="right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賦課金等収入合計</w:t>
            </w:r>
          </w:p>
        </w:tc>
        <w:tc>
          <w:tcPr>
            <w:tcW w:w="163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33731" w:rsidRPr="00F80168" w:rsidRDefault="00033731" w:rsidP="00033731">
            <w:pPr>
              <w:rPr>
                <w:rFonts w:ascii="ＭＳ 明朝" w:hAnsi="ＭＳ 明朝"/>
              </w:rPr>
            </w:pPr>
          </w:p>
          <w:p w:rsidR="00D55FF3" w:rsidRPr="00F80168" w:rsidRDefault="00D55FF3" w:rsidP="00F80168">
            <w:pPr>
              <w:jc w:val="right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円</w:t>
            </w:r>
          </w:p>
          <w:p w:rsidR="005578DE" w:rsidRPr="00F80168" w:rsidRDefault="00456F0F" w:rsidP="00F80168">
            <w:pPr>
              <w:jc w:val="right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××××××</w:t>
            </w:r>
          </w:p>
          <w:p w:rsidR="005578DE" w:rsidRPr="00F80168" w:rsidRDefault="008A33F7" w:rsidP="00F8016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line id="_x0000_s1054" style="position:absolute;left:0;text-align:left;z-index:10" from="-5.4pt,12.7pt" to="75.6pt,12.7pt"/>
              </w:pict>
            </w:r>
            <w:r w:rsidR="00456F0F" w:rsidRPr="00F80168">
              <w:rPr>
                <w:rFonts w:ascii="ＭＳ 明朝" w:hAnsi="ＭＳ 明朝" w:hint="eastAsia"/>
              </w:rPr>
              <w:t>×××××</w:t>
            </w:r>
          </w:p>
          <w:p w:rsidR="005578DE" w:rsidRPr="00F80168" w:rsidRDefault="00456F0F" w:rsidP="00F80168">
            <w:pPr>
              <w:jc w:val="right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××××××</w:t>
            </w:r>
          </w:p>
          <w:p w:rsidR="005578DE" w:rsidRPr="00F80168" w:rsidRDefault="005578DE" w:rsidP="00F80168">
            <w:pPr>
              <w:jc w:val="right"/>
              <w:rPr>
                <w:rFonts w:ascii="ＭＳ 明朝" w:hAnsi="ＭＳ 明朝"/>
              </w:rPr>
            </w:pPr>
          </w:p>
          <w:p w:rsidR="005578DE" w:rsidRPr="00F80168" w:rsidRDefault="005578DE" w:rsidP="00F80168">
            <w:pPr>
              <w:jc w:val="right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×××</w:t>
            </w:r>
          </w:p>
          <w:p w:rsidR="005578DE" w:rsidRPr="00F80168" w:rsidRDefault="005578DE" w:rsidP="00F80168">
            <w:pPr>
              <w:jc w:val="right"/>
              <w:rPr>
                <w:rFonts w:ascii="ＭＳ 明朝" w:hAnsi="ＭＳ 明朝"/>
              </w:rPr>
            </w:pPr>
          </w:p>
          <w:p w:rsidR="005578DE" w:rsidRPr="00F80168" w:rsidRDefault="005578DE" w:rsidP="00F80168">
            <w:pPr>
              <w:jc w:val="right"/>
              <w:rPr>
                <w:rFonts w:ascii="ＭＳ 明朝" w:hAnsi="ＭＳ 明朝"/>
              </w:rPr>
            </w:pPr>
          </w:p>
          <w:p w:rsidR="005578DE" w:rsidRPr="00F80168" w:rsidRDefault="005578DE" w:rsidP="00F80168">
            <w:pPr>
              <w:jc w:val="right"/>
              <w:rPr>
                <w:rFonts w:ascii="ＭＳ 明朝" w:hAnsi="ＭＳ 明朝"/>
              </w:rPr>
            </w:pPr>
          </w:p>
          <w:p w:rsidR="005578DE" w:rsidRPr="00F80168" w:rsidRDefault="00456F0F" w:rsidP="00F80168">
            <w:pPr>
              <w:jc w:val="right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××××××</w:t>
            </w:r>
          </w:p>
          <w:p w:rsidR="005578DE" w:rsidRPr="00F80168" w:rsidRDefault="005578DE" w:rsidP="00F80168">
            <w:pPr>
              <w:jc w:val="right"/>
              <w:rPr>
                <w:rFonts w:ascii="ＭＳ 明朝" w:hAnsi="ＭＳ 明朝"/>
              </w:rPr>
            </w:pPr>
          </w:p>
          <w:p w:rsidR="00344D6A" w:rsidRPr="00F80168" w:rsidRDefault="00344D6A" w:rsidP="00F80168">
            <w:pPr>
              <w:jc w:val="right"/>
              <w:rPr>
                <w:rFonts w:ascii="ＭＳ 明朝" w:hAnsi="ＭＳ 明朝"/>
              </w:rPr>
            </w:pPr>
          </w:p>
          <w:p w:rsidR="005578DE" w:rsidRPr="00F80168" w:rsidRDefault="00456F0F" w:rsidP="00F80168">
            <w:pPr>
              <w:jc w:val="right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××××××</w:t>
            </w:r>
          </w:p>
          <w:p w:rsidR="005578DE" w:rsidRPr="00F80168" w:rsidRDefault="005578DE" w:rsidP="00F80168">
            <w:pPr>
              <w:jc w:val="right"/>
              <w:rPr>
                <w:rFonts w:ascii="ＭＳ 明朝" w:hAnsi="ＭＳ 明朝"/>
              </w:rPr>
            </w:pPr>
          </w:p>
          <w:p w:rsidR="005578DE" w:rsidRPr="00F80168" w:rsidRDefault="00456F0F" w:rsidP="00F80168">
            <w:pPr>
              <w:jc w:val="right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××××</w:t>
            </w:r>
          </w:p>
          <w:p w:rsidR="005578DE" w:rsidRPr="00F80168" w:rsidRDefault="008A33F7" w:rsidP="00F8016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line id="_x0000_s1056" style="position:absolute;left:0;text-align:left;z-index:11" from="-5.4pt,13.95pt" to="75.6pt,13.95pt"/>
              </w:pict>
            </w:r>
            <w:r w:rsidR="00456F0F" w:rsidRPr="00F80168">
              <w:rPr>
                <w:rFonts w:ascii="ＭＳ 明朝" w:hAnsi="ＭＳ 明朝" w:hint="eastAsia"/>
              </w:rPr>
              <w:t>×××</w:t>
            </w:r>
          </w:p>
          <w:p w:rsidR="005578DE" w:rsidRPr="00F80168" w:rsidRDefault="00456F0F" w:rsidP="00F80168">
            <w:pPr>
              <w:jc w:val="right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××××</w:t>
            </w:r>
          </w:p>
          <w:p w:rsidR="005578DE" w:rsidRPr="00F80168" w:rsidRDefault="005578DE" w:rsidP="00F80168">
            <w:pPr>
              <w:jc w:val="right"/>
              <w:rPr>
                <w:rFonts w:ascii="ＭＳ 明朝" w:hAnsi="ＭＳ 明朝"/>
              </w:rPr>
            </w:pPr>
          </w:p>
          <w:p w:rsidR="005578DE" w:rsidRPr="00F80168" w:rsidRDefault="005578DE" w:rsidP="00F80168">
            <w:pPr>
              <w:jc w:val="right"/>
              <w:rPr>
                <w:rFonts w:ascii="ＭＳ 明朝" w:hAnsi="ＭＳ 明朝"/>
              </w:rPr>
            </w:pPr>
          </w:p>
          <w:p w:rsidR="005578DE" w:rsidRPr="00F80168" w:rsidRDefault="005578DE" w:rsidP="00F80168">
            <w:pPr>
              <w:jc w:val="right"/>
              <w:rPr>
                <w:rFonts w:ascii="ＭＳ 明朝" w:hAnsi="ＭＳ 明朝"/>
              </w:rPr>
            </w:pPr>
          </w:p>
          <w:p w:rsidR="005578DE" w:rsidRPr="00F80168" w:rsidRDefault="00A52058" w:rsidP="00F80168">
            <w:pPr>
              <w:jc w:val="right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××××××</w:t>
            </w:r>
          </w:p>
          <w:p w:rsidR="005578DE" w:rsidRPr="00F80168" w:rsidRDefault="005578DE" w:rsidP="00F80168">
            <w:pPr>
              <w:jc w:val="right"/>
              <w:rPr>
                <w:rFonts w:ascii="ＭＳ 明朝" w:hAnsi="ＭＳ 明朝"/>
              </w:rPr>
            </w:pPr>
          </w:p>
          <w:p w:rsidR="00E266AA" w:rsidRPr="00F80168" w:rsidRDefault="00E266AA" w:rsidP="00F80168">
            <w:pPr>
              <w:jc w:val="right"/>
              <w:rPr>
                <w:rFonts w:ascii="ＭＳ 明朝" w:hAnsi="ＭＳ 明朝"/>
              </w:rPr>
            </w:pPr>
          </w:p>
          <w:p w:rsidR="005578DE" w:rsidRPr="00F80168" w:rsidRDefault="00A52058" w:rsidP="00F80168">
            <w:pPr>
              <w:jc w:val="right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×××××</w:t>
            </w:r>
          </w:p>
          <w:p w:rsidR="005578DE" w:rsidRPr="00F80168" w:rsidRDefault="00A52058" w:rsidP="00F80168">
            <w:pPr>
              <w:jc w:val="right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×××</w:t>
            </w:r>
          </w:p>
          <w:p w:rsidR="005578DE" w:rsidRPr="00F80168" w:rsidRDefault="00A52058" w:rsidP="00F80168">
            <w:pPr>
              <w:jc w:val="right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××××</w:t>
            </w:r>
          </w:p>
          <w:p w:rsidR="005578DE" w:rsidRPr="00F80168" w:rsidRDefault="008A33F7" w:rsidP="00F8016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line id="_x0000_s1067" style="position:absolute;left:0;text-align:left;z-index:19" from="-5.4pt,.5pt" to="75.6pt,.5pt"/>
              </w:pict>
            </w:r>
            <w:r w:rsidR="00A52058" w:rsidRPr="00F80168">
              <w:rPr>
                <w:rFonts w:ascii="ＭＳ 明朝" w:hAnsi="ＭＳ 明朝" w:hint="eastAsia"/>
              </w:rPr>
              <w:t>×××××</w:t>
            </w:r>
          </w:p>
          <w:p w:rsidR="005578DE" w:rsidRPr="00F80168" w:rsidRDefault="00A52058" w:rsidP="00F80168">
            <w:pPr>
              <w:jc w:val="right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××××××</w:t>
            </w:r>
          </w:p>
          <w:p w:rsidR="005578DE" w:rsidRPr="00F80168" w:rsidRDefault="005578DE" w:rsidP="00F80168">
            <w:pPr>
              <w:jc w:val="right"/>
              <w:rPr>
                <w:rFonts w:ascii="ＭＳ 明朝" w:hAnsi="ＭＳ 明朝"/>
              </w:rPr>
            </w:pPr>
          </w:p>
          <w:p w:rsidR="005578DE" w:rsidRPr="00F80168" w:rsidRDefault="005578DE" w:rsidP="00F80168">
            <w:pPr>
              <w:jc w:val="right"/>
              <w:rPr>
                <w:rFonts w:ascii="ＭＳ 明朝" w:hAnsi="ＭＳ 明朝"/>
              </w:rPr>
            </w:pPr>
          </w:p>
          <w:p w:rsidR="005578DE" w:rsidRPr="00F80168" w:rsidRDefault="005578DE" w:rsidP="00F80168">
            <w:pPr>
              <w:jc w:val="right"/>
              <w:rPr>
                <w:rFonts w:ascii="ＭＳ 明朝" w:hAnsi="ＭＳ 明朝"/>
              </w:rPr>
            </w:pPr>
          </w:p>
          <w:p w:rsidR="005578DE" w:rsidRPr="00F80168" w:rsidRDefault="00A52058" w:rsidP="00F80168">
            <w:pPr>
              <w:jc w:val="right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×××××</w:t>
            </w:r>
          </w:p>
          <w:p w:rsidR="005578DE" w:rsidRPr="00F80168" w:rsidRDefault="008A33F7" w:rsidP="00F8016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line id="_x0000_s1058" style="position:absolute;left:0;text-align:left;z-index:12" from="-5.4pt,-.3pt" to="75.6pt,-.3pt"/>
              </w:pict>
            </w:r>
            <w:r w:rsidR="00A52058" w:rsidRPr="00F80168">
              <w:rPr>
                <w:rFonts w:ascii="ＭＳ 明朝" w:hAnsi="ＭＳ 明朝" w:hint="eastAsia"/>
              </w:rPr>
              <w:t>×××××</w:t>
            </w:r>
          </w:p>
        </w:tc>
      </w:tr>
      <w:tr w:rsidR="000C3A9A" w:rsidRPr="00F80168" w:rsidTr="00F80168">
        <w:trPr>
          <w:trHeight w:val="4914"/>
        </w:trPr>
        <w:tc>
          <w:tcPr>
            <w:tcW w:w="334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0C3A9A" w:rsidRPr="00F80168" w:rsidRDefault="008A33F7" w:rsidP="00E530FB">
            <w:pPr>
              <w:ind w:left="210" w:hangingChars="100" w:hanging="2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lastRenderedPageBreak/>
              <w:pict>
                <v:rect id="_x0000_s1073" style="position:absolute;left:0;text-align:left;margin-left:51.65pt;margin-top:.1pt;width:125.35pt;height:15.5pt;z-index:23;mso-position-horizontal-relative:text;mso-position-vertical-relative:text" stroked="f">
                  <v:textbox inset="5.85pt,.7pt,5.85pt,.7pt">
                    <w:txbxContent>
                      <w:p w:rsidR="001E3C8D" w:rsidRDefault="001E3C8D">
                        <w:r w:rsidRPr="00F80168">
                          <w:rPr>
                            <w:rFonts w:ascii="ＭＳ 明朝" w:hAnsi="ＭＳ 明朝" w:hint="eastAsia"/>
                          </w:rPr>
                          <w:t>〔六　事業外費用の部〕</w:t>
                        </w:r>
                      </w:p>
                    </w:txbxContent>
                  </v:textbox>
                </v:rect>
              </w:pict>
            </w:r>
          </w:p>
          <w:p w:rsidR="000C3A9A" w:rsidRPr="00F80168" w:rsidRDefault="000C3A9A" w:rsidP="00F80168">
            <w:pPr>
              <w:ind w:left="210" w:hangingChars="100" w:hanging="210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 xml:space="preserve">Ⅵ　</w:t>
            </w:r>
            <w:r w:rsidRPr="00F80168">
              <w:rPr>
                <w:rFonts w:ascii="ＭＳ 明朝" w:hAnsi="ＭＳ 明朝" w:hint="eastAsia"/>
                <w:spacing w:val="52"/>
                <w:kern w:val="0"/>
                <w:fitText w:val="1470" w:id="-1004377598"/>
              </w:rPr>
              <w:t>事業外費</w:t>
            </w:r>
            <w:r w:rsidRPr="00F80168">
              <w:rPr>
                <w:rFonts w:ascii="ＭＳ 明朝" w:hAnsi="ＭＳ 明朝" w:hint="eastAsia"/>
                <w:spacing w:val="2"/>
                <w:kern w:val="0"/>
                <w:fitText w:val="1470" w:id="-1004377598"/>
              </w:rPr>
              <w:t>用</w:t>
            </w:r>
          </w:p>
          <w:p w:rsidR="000C3A9A" w:rsidRPr="00F80168" w:rsidRDefault="000C3A9A" w:rsidP="00F80168">
            <w:pPr>
              <w:ind w:leftChars="100" w:left="210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１．事業外支払</w:t>
            </w:r>
            <w:r w:rsidR="00E266AA" w:rsidRPr="00F80168">
              <w:rPr>
                <w:rFonts w:ascii="ＭＳ 明朝" w:hAnsi="ＭＳ 明朝" w:hint="eastAsia"/>
              </w:rPr>
              <w:t>利息</w:t>
            </w:r>
          </w:p>
          <w:p w:rsidR="000C3A9A" w:rsidRPr="00F80168" w:rsidRDefault="000C3A9A" w:rsidP="00F80168">
            <w:pPr>
              <w:ind w:leftChars="100" w:left="210" w:right="210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２．</w:t>
            </w:r>
            <w:r w:rsidRPr="00F80168">
              <w:rPr>
                <w:rFonts w:ascii="ＭＳ 明朝" w:hAnsi="ＭＳ 明朝" w:hint="eastAsia"/>
                <w:spacing w:val="52"/>
                <w:kern w:val="0"/>
                <w:fitText w:val="1470" w:id="-1004377597"/>
              </w:rPr>
              <w:t>創立費償</w:t>
            </w:r>
            <w:r w:rsidRPr="00F80168">
              <w:rPr>
                <w:rFonts w:ascii="ＭＳ 明朝" w:hAnsi="ＭＳ 明朝" w:hint="eastAsia"/>
                <w:spacing w:val="2"/>
                <w:kern w:val="0"/>
                <w:fitText w:val="1470" w:id="-1004377597"/>
              </w:rPr>
              <w:t>却</w:t>
            </w:r>
          </w:p>
          <w:p w:rsidR="000C3A9A" w:rsidRPr="00F80168" w:rsidRDefault="000C3A9A" w:rsidP="00F80168">
            <w:pPr>
              <w:ind w:left="210" w:hangingChars="100" w:hanging="210"/>
              <w:jc w:val="right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  <w:kern w:val="0"/>
              </w:rPr>
              <w:t>事業外費用</w:t>
            </w:r>
            <w:r w:rsidR="00E266AA" w:rsidRPr="00F80168">
              <w:rPr>
                <w:rFonts w:ascii="ＭＳ 明朝" w:hAnsi="ＭＳ 明朝" w:hint="eastAsia"/>
                <w:kern w:val="0"/>
              </w:rPr>
              <w:t>合計</w:t>
            </w:r>
          </w:p>
          <w:p w:rsidR="000C3A9A" w:rsidRPr="00F80168" w:rsidRDefault="000C3A9A" w:rsidP="00855532">
            <w:pPr>
              <w:ind w:left="252" w:hangingChars="100" w:hanging="252"/>
              <w:jc w:val="right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  <w:spacing w:val="21"/>
                <w:kern w:val="0"/>
                <w:fitText w:val="1470" w:id="-1004377343"/>
              </w:rPr>
              <w:t>経常利益金</w:t>
            </w:r>
            <w:r w:rsidRPr="00F80168">
              <w:rPr>
                <w:rFonts w:ascii="ＭＳ 明朝" w:hAnsi="ＭＳ 明朝" w:hint="eastAsia"/>
                <w:kern w:val="0"/>
                <w:fitText w:val="1470" w:id="-1004377343"/>
              </w:rPr>
              <w:t>額</w:t>
            </w:r>
          </w:p>
          <w:p w:rsidR="000C3A9A" w:rsidRPr="00F80168" w:rsidRDefault="000C3A9A" w:rsidP="00F80168">
            <w:pPr>
              <w:ind w:left="210" w:hangingChars="100" w:hanging="210"/>
              <w:jc w:val="right"/>
              <w:rPr>
                <w:rFonts w:ascii="ＭＳ 明朝" w:hAnsi="ＭＳ 明朝"/>
              </w:rPr>
            </w:pPr>
          </w:p>
          <w:p w:rsidR="000C3A9A" w:rsidRPr="00F80168" w:rsidRDefault="008A33F7" w:rsidP="003E599F">
            <w:pPr>
              <w:ind w:left="210" w:hangingChars="100" w:hanging="2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rect id="_x0000_s1075" style="position:absolute;left:0;text-align:left;margin-left:61pt;margin-top:1.05pt;width:122pt;height:16.2pt;z-index:25" stroked="f">
                  <v:textbox inset="5.85pt,.7pt,5.85pt,.7pt">
                    <w:txbxContent>
                      <w:p w:rsidR="00855532" w:rsidRDefault="00855532">
                        <w:r w:rsidRPr="00F80168">
                          <w:rPr>
                            <w:rFonts w:ascii="ＭＳ 明朝" w:hAnsi="ＭＳ 明朝" w:hint="eastAsia"/>
                          </w:rPr>
                          <w:t>〔八　特別損失の部〕</w:t>
                        </w:r>
                      </w:p>
                    </w:txbxContent>
                  </v:textbox>
                </v:rect>
              </w:pict>
            </w:r>
          </w:p>
          <w:p w:rsidR="000C3A9A" w:rsidRPr="00F80168" w:rsidRDefault="000C3A9A" w:rsidP="00F80168">
            <w:pPr>
              <w:ind w:left="210" w:hangingChars="100" w:hanging="210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Ⅶ　特</w:t>
            </w:r>
            <w:r w:rsidR="00D55FF3" w:rsidRPr="00F80168">
              <w:rPr>
                <w:rFonts w:ascii="ＭＳ 明朝" w:hAnsi="ＭＳ 明朝" w:hint="eastAsia"/>
              </w:rPr>
              <w:t xml:space="preserve">　</w:t>
            </w:r>
            <w:r w:rsidRPr="00F80168">
              <w:rPr>
                <w:rFonts w:ascii="ＭＳ 明朝" w:hAnsi="ＭＳ 明朝" w:hint="eastAsia"/>
              </w:rPr>
              <w:t>別</w:t>
            </w:r>
            <w:r w:rsidR="00D55FF3" w:rsidRPr="00F80168">
              <w:rPr>
                <w:rFonts w:ascii="ＭＳ 明朝" w:hAnsi="ＭＳ 明朝" w:hint="eastAsia"/>
              </w:rPr>
              <w:t xml:space="preserve">　</w:t>
            </w:r>
            <w:r w:rsidRPr="00F80168">
              <w:rPr>
                <w:rFonts w:ascii="ＭＳ 明朝" w:hAnsi="ＭＳ 明朝" w:hint="eastAsia"/>
              </w:rPr>
              <w:t>損</w:t>
            </w:r>
            <w:r w:rsidR="00D55FF3" w:rsidRPr="00F80168">
              <w:rPr>
                <w:rFonts w:ascii="ＭＳ 明朝" w:hAnsi="ＭＳ 明朝" w:hint="eastAsia"/>
              </w:rPr>
              <w:t xml:space="preserve">　</w:t>
            </w:r>
            <w:r w:rsidRPr="00F80168">
              <w:rPr>
                <w:rFonts w:ascii="ＭＳ 明朝" w:hAnsi="ＭＳ 明朝" w:hint="eastAsia"/>
              </w:rPr>
              <w:t>失</w:t>
            </w:r>
          </w:p>
          <w:p w:rsidR="000C3A9A" w:rsidRPr="00F80168" w:rsidRDefault="000C3A9A" w:rsidP="00F80168">
            <w:pPr>
              <w:ind w:leftChars="100" w:left="210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１．固定資産売却損</w:t>
            </w:r>
          </w:p>
          <w:p w:rsidR="000C3A9A" w:rsidRPr="00F80168" w:rsidRDefault="000C3A9A" w:rsidP="00F80168">
            <w:pPr>
              <w:ind w:left="252" w:hangingChars="100" w:hanging="252"/>
              <w:jc w:val="right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  <w:spacing w:val="21"/>
                <w:kern w:val="0"/>
                <w:fitText w:val="1470" w:id="569133568"/>
              </w:rPr>
              <w:t>特別損失</w:t>
            </w:r>
            <w:r w:rsidR="00B57B43" w:rsidRPr="00F80168">
              <w:rPr>
                <w:rFonts w:ascii="ＭＳ 明朝" w:hAnsi="ＭＳ 明朝" w:hint="eastAsia"/>
                <w:spacing w:val="21"/>
                <w:kern w:val="0"/>
                <w:fitText w:val="1470" w:id="569133568"/>
              </w:rPr>
              <w:t>合</w:t>
            </w:r>
            <w:r w:rsidR="00B57B43" w:rsidRPr="00F80168">
              <w:rPr>
                <w:rFonts w:ascii="ＭＳ 明朝" w:hAnsi="ＭＳ 明朝" w:hint="eastAsia"/>
                <w:kern w:val="0"/>
                <w:fitText w:val="1470" w:id="569133568"/>
              </w:rPr>
              <w:t>計</w:t>
            </w:r>
          </w:p>
          <w:p w:rsidR="000C3A9A" w:rsidRPr="00F80168" w:rsidRDefault="000C3A9A" w:rsidP="00F80168">
            <w:pPr>
              <w:ind w:left="210" w:hangingChars="100" w:hanging="210"/>
              <w:jc w:val="right"/>
              <w:rPr>
                <w:rFonts w:ascii="ＭＳ 明朝" w:hAnsi="ＭＳ 明朝"/>
              </w:rPr>
            </w:pPr>
            <w:proofErr w:type="gramStart"/>
            <w:r w:rsidRPr="00F80168">
              <w:rPr>
                <w:rFonts w:ascii="ＭＳ 明朝" w:hAnsi="ＭＳ 明朝" w:hint="eastAsia"/>
              </w:rPr>
              <w:t>税引</w:t>
            </w:r>
            <w:proofErr w:type="gramEnd"/>
            <w:r w:rsidRPr="00F80168">
              <w:rPr>
                <w:rFonts w:ascii="ＭＳ 明朝" w:hAnsi="ＭＳ 明朝" w:hint="eastAsia"/>
              </w:rPr>
              <w:t>前当期純利益金額</w:t>
            </w:r>
          </w:p>
          <w:p w:rsidR="000C3A9A" w:rsidRPr="00F80168" w:rsidRDefault="000C3A9A" w:rsidP="00F80168">
            <w:pPr>
              <w:ind w:left="210" w:hangingChars="100" w:hanging="210"/>
              <w:rPr>
                <w:rFonts w:ascii="ＭＳ 明朝" w:hAnsi="ＭＳ 明朝"/>
              </w:rPr>
            </w:pPr>
          </w:p>
          <w:p w:rsidR="000C3A9A" w:rsidRPr="00F80168" w:rsidRDefault="000C3A9A" w:rsidP="00F80168">
            <w:pPr>
              <w:ind w:left="210" w:hangingChars="100" w:hanging="210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Ⅷ　税</w:t>
            </w:r>
            <w:r w:rsidR="00D55FF3" w:rsidRPr="00F80168">
              <w:rPr>
                <w:rFonts w:ascii="ＭＳ 明朝" w:hAnsi="ＭＳ 明朝" w:hint="eastAsia"/>
              </w:rPr>
              <w:t xml:space="preserve">　　　　　</w:t>
            </w:r>
            <w:r w:rsidRPr="00F80168">
              <w:rPr>
                <w:rFonts w:ascii="ＭＳ 明朝" w:hAnsi="ＭＳ 明朝" w:hint="eastAsia"/>
              </w:rPr>
              <w:t>等</w:t>
            </w:r>
          </w:p>
          <w:p w:rsidR="000C3A9A" w:rsidRPr="00F80168" w:rsidRDefault="00B57B43" w:rsidP="00F80168">
            <w:pPr>
              <w:ind w:leftChars="100" w:left="210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１．</w:t>
            </w:r>
            <w:r w:rsidR="000C3A9A" w:rsidRPr="00F80168">
              <w:rPr>
                <w:rFonts w:ascii="ＭＳ 明朝" w:hAnsi="ＭＳ 明朝" w:hint="eastAsia"/>
              </w:rPr>
              <w:t>法</w:t>
            </w:r>
            <w:r w:rsidR="00D55FF3" w:rsidRPr="00F80168">
              <w:rPr>
                <w:rFonts w:ascii="ＭＳ 明朝" w:hAnsi="ＭＳ 明朝" w:hint="eastAsia"/>
              </w:rPr>
              <w:t xml:space="preserve">　</w:t>
            </w:r>
            <w:r w:rsidR="000C3A9A" w:rsidRPr="00F80168">
              <w:rPr>
                <w:rFonts w:ascii="ＭＳ 明朝" w:hAnsi="ＭＳ 明朝" w:hint="eastAsia"/>
              </w:rPr>
              <w:t>人</w:t>
            </w:r>
            <w:r w:rsidR="00D55FF3" w:rsidRPr="00F80168">
              <w:rPr>
                <w:rFonts w:ascii="ＭＳ 明朝" w:hAnsi="ＭＳ 明朝" w:hint="eastAsia"/>
              </w:rPr>
              <w:t xml:space="preserve">　</w:t>
            </w:r>
            <w:r w:rsidR="000C3A9A" w:rsidRPr="00F80168">
              <w:rPr>
                <w:rFonts w:ascii="ＭＳ 明朝" w:hAnsi="ＭＳ 明朝" w:hint="eastAsia"/>
              </w:rPr>
              <w:t>税</w:t>
            </w:r>
            <w:r w:rsidR="00D55FF3" w:rsidRPr="00F80168">
              <w:rPr>
                <w:rFonts w:ascii="ＭＳ 明朝" w:hAnsi="ＭＳ 明朝" w:hint="eastAsia"/>
              </w:rPr>
              <w:t xml:space="preserve">　</w:t>
            </w:r>
            <w:r w:rsidR="000C3A9A" w:rsidRPr="00F80168">
              <w:rPr>
                <w:rFonts w:ascii="ＭＳ 明朝" w:hAnsi="ＭＳ 明朝" w:hint="eastAsia"/>
              </w:rPr>
              <w:t>等</w:t>
            </w:r>
          </w:p>
          <w:p w:rsidR="00B57B43" w:rsidRPr="00F80168" w:rsidRDefault="00B57B43" w:rsidP="00F80168">
            <w:pPr>
              <w:ind w:leftChars="100" w:left="210"/>
              <w:jc w:val="right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  <w:spacing w:val="105"/>
                <w:kern w:val="0"/>
                <w:fitText w:val="1470" w:id="569134336"/>
              </w:rPr>
              <w:t>税等合</w:t>
            </w:r>
            <w:r w:rsidRPr="00F80168">
              <w:rPr>
                <w:rFonts w:ascii="ＭＳ 明朝" w:hAnsi="ＭＳ 明朝" w:hint="eastAsia"/>
                <w:kern w:val="0"/>
                <w:fitText w:val="1470" w:id="569134336"/>
              </w:rPr>
              <w:t>計</w:t>
            </w:r>
          </w:p>
          <w:p w:rsidR="000C3A9A" w:rsidRPr="00F80168" w:rsidRDefault="000C3A9A" w:rsidP="00F80168">
            <w:pPr>
              <w:ind w:left="210" w:hangingChars="100" w:hanging="210"/>
              <w:jc w:val="right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当期純利益金額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C3A9A" w:rsidRPr="00F80168" w:rsidRDefault="000C3A9A" w:rsidP="000C3A9A">
            <w:pPr>
              <w:rPr>
                <w:rFonts w:ascii="ＭＳ 明朝" w:hAnsi="ＭＳ 明朝"/>
              </w:rPr>
            </w:pPr>
          </w:p>
          <w:p w:rsidR="007515D6" w:rsidRPr="00F80168" w:rsidRDefault="007515D6" w:rsidP="000C3A9A">
            <w:pPr>
              <w:rPr>
                <w:rFonts w:ascii="ＭＳ 明朝" w:hAnsi="ＭＳ 明朝"/>
              </w:rPr>
            </w:pPr>
          </w:p>
          <w:p w:rsidR="007515D6" w:rsidRPr="00F80168" w:rsidRDefault="00A52058" w:rsidP="00F80168">
            <w:pPr>
              <w:jc w:val="right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×××</w:t>
            </w:r>
          </w:p>
          <w:p w:rsidR="007515D6" w:rsidRPr="00F80168" w:rsidRDefault="008A33F7" w:rsidP="00F8016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line id="_x0000_s1045" style="position:absolute;left:0;text-align:left;z-index:7" from="-5.4pt,14.05pt" to="75.6pt,14.05pt"/>
              </w:pict>
            </w:r>
            <w:r w:rsidR="00A52058" w:rsidRPr="00F80168">
              <w:rPr>
                <w:rFonts w:ascii="ＭＳ 明朝" w:hAnsi="ＭＳ 明朝" w:hint="eastAsia"/>
              </w:rPr>
              <w:t>××××</w:t>
            </w:r>
          </w:p>
          <w:p w:rsidR="007515D6" w:rsidRPr="00F80168" w:rsidRDefault="00A52058" w:rsidP="00F80168">
            <w:pPr>
              <w:jc w:val="right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××××</w:t>
            </w:r>
          </w:p>
          <w:p w:rsidR="007515D6" w:rsidRPr="00F80168" w:rsidRDefault="00A52058" w:rsidP="00F80168">
            <w:pPr>
              <w:jc w:val="right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×××××</w:t>
            </w:r>
          </w:p>
          <w:p w:rsidR="005578DE" w:rsidRPr="00F80168" w:rsidRDefault="005578DE" w:rsidP="00F80168">
            <w:pPr>
              <w:jc w:val="right"/>
              <w:rPr>
                <w:rFonts w:ascii="ＭＳ 明朝" w:hAnsi="ＭＳ 明朝"/>
              </w:rPr>
            </w:pPr>
          </w:p>
          <w:p w:rsidR="005578DE" w:rsidRPr="00F80168" w:rsidRDefault="005578DE" w:rsidP="00F80168">
            <w:pPr>
              <w:jc w:val="right"/>
              <w:rPr>
                <w:rFonts w:ascii="ＭＳ 明朝" w:hAnsi="ＭＳ 明朝"/>
              </w:rPr>
            </w:pPr>
          </w:p>
          <w:p w:rsidR="005578DE" w:rsidRPr="00F80168" w:rsidRDefault="005578DE" w:rsidP="00F80168">
            <w:pPr>
              <w:jc w:val="right"/>
              <w:rPr>
                <w:rFonts w:ascii="ＭＳ 明朝" w:hAnsi="ＭＳ 明朝"/>
              </w:rPr>
            </w:pPr>
          </w:p>
          <w:p w:rsidR="005578DE" w:rsidRPr="00F80168" w:rsidRDefault="00A52058" w:rsidP="00F80168">
            <w:pPr>
              <w:jc w:val="right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×××</w:t>
            </w:r>
          </w:p>
          <w:p w:rsidR="005578DE" w:rsidRPr="00F80168" w:rsidRDefault="008A33F7" w:rsidP="00F8016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line id="_x0000_s1048" style="position:absolute;left:0;text-align:left;z-index:8" from="-5.4pt,-.35pt" to="75.6pt,-.35pt"/>
              </w:pict>
            </w:r>
            <w:r w:rsidR="00A52058" w:rsidRPr="00F80168">
              <w:rPr>
                <w:rFonts w:ascii="ＭＳ 明朝" w:hAnsi="ＭＳ 明朝" w:hint="eastAsia"/>
              </w:rPr>
              <w:t>×××</w:t>
            </w:r>
          </w:p>
          <w:p w:rsidR="005578DE" w:rsidRPr="00F80168" w:rsidRDefault="00A52058" w:rsidP="00F80168">
            <w:pPr>
              <w:jc w:val="right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×××××</w:t>
            </w:r>
          </w:p>
          <w:p w:rsidR="005578DE" w:rsidRPr="00F80168" w:rsidRDefault="005578DE" w:rsidP="00F80168">
            <w:pPr>
              <w:jc w:val="right"/>
              <w:rPr>
                <w:rFonts w:ascii="ＭＳ 明朝" w:hAnsi="ＭＳ 明朝"/>
              </w:rPr>
            </w:pPr>
          </w:p>
          <w:p w:rsidR="005578DE" w:rsidRPr="00F80168" w:rsidRDefault="005578DE" w:rsidP="00F80168">
            <w:pPr>
              <w:jc w:val="right"/>
              <w:rPr>
                <w:rFonts w:ascii="ＭＳ 明朝" w:hAnsi="ＭＳ 明朝"/>
              </w:rPr>
            </w:pPr>
          </w:p>
          <w:p w:rsidR="005578DE" w:rsidRPr="00F80168" w:rsidRDefault="008A33F7" w:rsidP="00F8016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line id="_x0000_s1051" style="position:absolute;left:0;text-align:left;z-index:9" from="-5.4pt,13.75pt" to="75.6pt,13.75pt"/>
              </w:pict>
            </w:r>
            <w:r w:rsidR="00A52058" w:rsidRPr="00F80168">
              <w:rPr>
                <w:rFonts w:ascii="ＭＳ 明朝" w:hAnsi="ＭＳ 明朝" w:hint="eastAsia"/>
              </w:rPr>
              <w:t>××××</w:t>
            </w:r>
          </w:p>
          <w:p w:rsidR="00B57B43" w:rsidRPr="00F80168" w:rsidRDefault="00B57B43" w:rsidP="00F80168">
            <w:pPr>
              <w:jc w:val="right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××××</w:t>
            </w:r>
          </w:p>
          <w:p w:rsidR="005578DE" w:rsidRPr="00F80168" w:rsidRDefault="00F70DB6" w:rsidP="00F80168">
            <w:pPr>
              <w:jc w:val="right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××××</w:t>
            </w:r>
          </w:p>
        </w:tc>
        <w:tc>
          <w:tcPr>
            <w:tcW w:w="3404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240800" w:rsidRPr="00F80168" w:rsidRDefault="008A33F7" w:rsidP="00E530FB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rect id="_x0000_s1074" style="position:absolute;left:0;text-align:left;margin-left:53.8pt;margin-top:.1pt;width:133pt;height:16.5pt;z-index:24;mso-position-horizontal-relative:text;mso-position-vertical-relative:text" stroked="f">
                  <v:textbox inset="5.85pt,.7pt,5.85pt,.7pt">
                    <w:txbxContent>
                      <w:p w:rsidR="001E3C8D" w:rsidRDefault="001E3C8D">
                        <w:r w:rsidRPr="00F80168">
                          <w:rPr>
                            <w:rFonts w:ascii="ＭＳ 明朝" w:hAnsi="ＭＳ 明朝" w:hint="eastAsia"/>
                          </w:rPr>
                          <w:t>〔五　事業外収益の部〕</w:t>
                        </w:r>
                      </w:p>
                    </w:txbxContent>
                  </v:textbox>
                </v:rect>
              </w:pict>
            </w:r>
          </w:p>
          <w:p w:rsidR="00240800" w:rsidRPr="00F80168" w:rsidRDefault="00240800" w:rsidP="00240800">
            <w:pPr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 xml:space="preserve">Ⅴ　</w:t>
            </w:r>
            <w:r w:rsidRPr="001E3C8D">
              <w:rPr>
                <w:rFonts w:ascii="ＭＳ 明朝" w:hAnsi="ＭＳ 明朝" w:hint="eastAsia"/>
                <w:spacing w:val="52"/>
                <w:kern w:val="0"/>
                <w:fitText w:val="1470" w:id="-1004375549"/>
              </w:rPr>
              <w:t>事業外収</w:t>
            </w:r>
            <w:r w:rsidRPr="001E3C8D">
              <w:rPr>
                <w:rFonts w:ascii="ＭＳ 明朝" w:hAnsi="ＭＳ 明朝" w:hint="eastAsia"/>
                <w:spacing w:val="2"/>
                <w:kern w:val="0"/>
                <w:fitText w:val="1470" w:id="-1004375549"/>
              </w:rPr>
              <w:t>益</w:t>
            </w:r>
          </w:p>
          <w:p w:rsidR="00240800" w:rsidRPr="00F80168" w:rsidRDefault="00240800" w:rsidP="00F80168">
            <w:pPr>
              <w:ind w:firstLineChars="100" w:firstLine="210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１．事業外受取利息</w:t>
            </w:r>
          </w:p>
          <w:p w:rsidR="00240800" w:rsidRPr="00F80168" w:rsidRDefault="00240800" w:rsidP="00F80168">
            <w:pPr>
              <w:ind w:firstLineChars="100" w:firstLine="210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２．加入手数料収入</w:t>
            </w:r>
          </w:p>
          <w:p w:rsidR="00240800" w:rsidRPr="00F80168" w:rsidRDefault="00240800" w:rsidP="00F80168">
            <w:pPr>
              <w:ind w:firstLineChars="100" w:firstLine="210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３．雑</w:t>
            </w:r>
            <w:r w:rsidR="00AA5287" w:rsidRPr="00F80168">
              <w:rPr>
                <w:rFonts w:ascii="ＭＳ 明朝" w:hAnsi="ＭＳ 明朝" w:hint="eastAsia"/>
              </w:rPr>
              <w:t xml:space="preserve">　　</w:t>
            </w:r>
            <w:r w:rsidRPr="00F80168">
              <w:rPr>
                <w:rFonts w:ascii="ＭＳ 明朝" w:hAnsi="ＭＳ 明朝" w:hint="eastAsia"/>
              </w:rPr>
              <w:t>収</w:t>
            </w:r>
            <w:r w:rsidR="00AA5287" w:rsidRPr="00F80168">
              <w:rPr>
                <w:rFonts w:ascii="ＭＳ 明朝" w:hAnsi="ＭＳ 明朝" w:hint="eastAsia"/>
              </w:rPr>
              <w:t xml:space="preserve">　　</w:t>
            </w:r>
            <w:r w:rsidRPr="00F80168">
              <w:rPr>
                <w:rFonts w:ascii="ＭＳ 明朝" w:hAnsi="ＭＳ 明朝" w:hint="eastAsia"/>
              </w:rPr>
              <w:t>入</w:t>
            </w:r>
          </w:p>
          <w:p w:rsidR="00240800" w:rsidRPr="00F80168" w:rsidRDefault="00240800" w:rsidP="00F80168">
            <w:pPr>
              <w:jc w:val="right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  <w:kern w:val="0"/>
              </w:rPr>
              <w:t>事業外収益</w:t>
            </w:r>
            <w:r w:rsidR="00E266AA" w:rsidRPr="00F80168">
              <w:rPr>
                <w:rFonts w:ascii="ＭＳ 明朝" w:hAnsi="ＭＳ 明朝" w:hint="eastAsia"/>
                <w:kern w:val="0"/>
              </w:rPr>
              <w:t>合計</w:t>
            </w:r>
          </w:p>
          <w:p w:rsidR="00240800" w:rsidRPr="00F80168" w:rsidRDefault="008A33F7" w:rsidP="00240800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rect id="_x0000_s1076" style="position:absolute;left:0;text-align:left;margin-left:64.45pt;margin-top:12.1pt;width:119pt;height:16.2pt;z-index:26" stroked="f">
                  <v:textbox inset="5.85pt,.7pt,5.85pt,.7pt">
                    <w:txbxContent>
                      <w:p w:rsidR="00855532" w:rsidRDefault="00855532">
                        <w:r w:rsidRPr="00F80168">
                          <w:rPr>
                            <w:rFonts w:ascii="ＭＳ 明朝" w:hAnsi="ＭＳ 明朝" w:hint="eastAsia"/>
                          </w:rPr>
                          <w:t>〔七　特別利益の部〕</w:t>
                        </w:r>
                      </w:p>
                    </w:txbxContent>
                  </v:textbox>
                </v:rect>
              </w:pict>
            </w:r>
          </w:p>
          <w:p w:rsidR="00240800" w:rsidRPr="00F80168" w:rsidRDefault="00240800" w:rsidP="00C50950">
            <w:pPr>
              <w:jc w:val="right"/>
              <w:rPr>
                <w:rFonts w:ascii="ＭＳ 明朝" w:hAnsi="ＭＳ 明朝"/>
              </w:rPr>
            </w:pPr>
          </w:p>
          <w:p w:rsidR="00240800" w:rsidRPr="00F80168" w:rsidRDefault="00240800" w:rsidP="00240800">
            <w:pPr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 xml:space="preserve">Ⅵ　</w:t>
            </w:r>
            <w:r w:rsidR="00AA5287" w:rsidRPr="00F80168">
              <w:rPr>
                <w:rFonts w:ascii="ＭＳ 明朝" w:hAnsi="ＭＳ 明朝" w:hint="eastAsia"/>
              </w:rPr>
              <w:t xml:space="preserve">特　</w:t>
            </w:r>
            <w:r w:rsidRPr="00F80168">
              <w:rPr>
                <w:rFonts w:ascii="ＭＳ 明朝" w:hAnsi="ＭＳ 明朝" w:hint="eastAsia"/>
              </w:rPr>
              <w:t>別</w:t>
            </w:r>
            <w:r w:rsidR="00AA5287" w:rsidRPr="00F80168">
              <w:rPr>
                <w:rFonts w:ascii="ＭＳ 明朝" w:hAnsi="ＭＳ 明朝" w:hint="eastAsia"/>
              </w:rPr>
              <w:t xml:space="preserve">　</w:t>
            </w:r>
            <w:r w:rsidRPr="00F80168">
              <w:rPr>
                <w:rFonts w:ascii="ＭＳ 明朝" w:hAnsi="ＭＳ 明朝" w:hint="eastAsia"/>
              </w:rPr>
              <w:t>利</w:t>
            </w:r>
            <w:r w:rsidR="00AA5287" w:rsidRPr="00F80168">
              <w:rPr>
                <w:rFonts w:ascii="ＭＳ 明朝" w:hAnsi="ＭＳ 明朝" w:hint="eastAsia"/>
              </w:rPr>
              <w:t xml:space="preserve">　</w:t>
            </w:r>
            <w:r w:rsidRPr="00F80168">
              <w:rPr>
                <w:rFonts w:ascii="ＭＳ 明朝" w:hAnsi="ＭＳ 明朝" w:hint="eastAsia"/>
              </w:rPr>
              <w:t>益</w:t>
            </w:r>
          </w:p>
          <w:p w:rsidR="00240800" w:rsidRPr="00F80168" w:rsidRDefault="00240800" w:rsidP="00F80168">
            <w:pPr>
              <w:ind w:firstLineChars="100" w:firstLine="210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１．</w:t>
            </w:r>
            <w:proofErr w:type="gramStart"/>
            <w:r w:rsidR="00F70DB6" w:rsidRPr="00F80168">
              <w:rPr>
                <w:rFonts w:ascii="ＭＳ 明朝" w:hAnsi="ＭＳ 明朝" w:hint="eastAsia"/>
              </w:rPr>
              <w:t>貸倒</w:t>
            </w:r>
            <w:proofErr w:type="gramEnd"/>
            <w:r w:rsidR="00F70DB6" w:rsidRPr="00F80168">
              <w:rPr>
                <w:rFonts w:ascii="ＭＳ 明朝" w:hAnsi="ＭＳ 明朝" w:hint="eastAsia"/>
              </w:rPr>
              <w:t>引当金戻入</w:t>
            </w:r>
          </w:p>
          <w:p w:rsidR="00240800" w:rsidRPr="00F80168" w:rsidRDefault="00240800" w:rsidP="00F80168">
            <w:pPr>
              <w:jc w:val="right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  <w:spacing w:val="21"/>
                <w:kern w:val="0"/>
                <w:fitText w:val="1470" w:id="569133824"/>
              </w:rPr>
              <w:t>特別利益</w:t>
            </w:r>
            <w:r w:rsidR="00B57B43" w:rsidRPr="00F80168">
              <w:rPr>
                <w:rFonts w:ascii="ＭＳ 明朝" w:hAnsi="ＭＳ 明朝" w:hint="eastAsia"/>
                <w:spacing w:val="21"/>
                <w:kern w:val="0"/>
                <w:fitText w:val="1470" w:id="569133824"/>
              </w:rPr>
              <w:t>合</w:t>
            </w:r>
            <w:r w:rsidR="00B57B43" w:rsidRPr="00F80168">
              <w:rPr>
                <w:rFonts w:ascii="ＭＳ 明朝" w:hAnsi="ＭＳ 明朝" w:hint="eastAsia"/>
                <w:kern w:val="0"/>
                <w:fitText w:val="1470" w:id="569133824"/>
              </w:rPr>
              <w:t>計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0C3A9A" w:rsidRPr="00F80168" w:rsidRDefault="000C3A9A" w:rsidP="00F80168">
            <w:pPr>
              <w:jc w:val="right"/>
              <w:rPr>
                <w:rFonts w:ascii="ＭＳ 明朝" w:hAnsi="ＭＳ 明朝"/>
              </w:rPr>
            </w:pPr>
          </w:p>
          <w:p w:rsidR="005578DE" w:rsidRPr="00F80168" w:rsidRDefault="005578DE" w:rsidP="00F80168">
            <w:pPr>
              <w:jc w:val="right"/>
              <w:rPr>
                <w:rFonts w:ascii="ＭＳ 明朝" w:hAnsi="ＭＳ 明朝"/>
              </w:rPr>
            </w:pPr>
          </w:p>
          <w:p w:rsidR="005578DE" w:rsidRPr="00F80168" w:rsidRDefault="00F70DB6" w:rsidP="00F80168">
            <w:pPr>
              <w:jc w:val="right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××</w:t>
            </w:r>
          </w:p>
          <w:p w:rsidR="005578DE" w:rsidRPr="00F80168" w:rsidRDefault="00F70DB6" w:rsidP="00F80168">
            <w:pPr>
              <w:jc w:val="right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×××</w:t>
            </w:r>
          </w:p>
          <w:p w:rsidR="005578DE" w:rsidRPr="00F80168" w:rsidRDefault="00F70DB6" w:rsidP="00F80168">
            <w:pPr>
              <w:jc w:val="right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×××</w:t>
            </w:r>
          </w:p>
          <w:p w:rsidR="005578DE" w:rsidRPr="00F80168" w:rsidRDefault="008A33F7" w:rsidP="00F80168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line id="_x0000_s1059" style="position:absolute;left:0;text-align:left;z-index:13" from="-5.4pt,-.35pt" to="75.6pt,-.35pt"/>
              </w:pict>
            </w:r>
            <w:r w:rsidR="00F70DB6" w:rsidRPr="00F80168">
              <w:rPr>
                <w:rFonts w:ascii="ＭＳ 明朝" w:hAnsi="ＭＳ 明朝" w:hint="eastAsia"/>
              </w:rPr>
              <w:t>×××</w:t>
            </w:r>
          </w:p>
          <w:p w:rsidR="005578DE" w:rsidRPr="00F80168" w:rsidRDefault="008A33F7" w:rsidP="00F8016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line id="_x0000_s1060" style="position:absolute;left:0;text-align:left;z-index:14" from="-5.4pt,-.35pt" to="75.6pt,-.35pt"/>
              </w:pict>
            </w:r>
          </w:p>
          <w:p w:rsidR="005578DE" w:rsidRPr="00F80168" w:rsidRDefault="005578DE" w:rsidP="00F80168">
            <w:pPr>
              <w:jc w:val="right"/>
              <w:rPr>
                <w:rFonts w:ascii="ＭＳ 明朝" w:hAnsi="ＭＳ 明朝"/>
              </w:rPr>
            </w:pPr>
          </w:p>
          <w:p w:rsidR="005578DE" w:rsidRPr="00F80168" w:rsidRDefault="005578DE" w:rsidP="00F80168">
            <w:pPr>
              <w:jc w:val="right"/>
              <w:rPr>
                <w:rFonts w:ascii="ＭＳ 明朝" w:hAnsi="ＭＳ 明朝"/>
              </w:rPr>
            </w:pPr>
          </w:p>
          <w:p w:rsidR="005578DE" w:rsidRPr="00F80168" w:rsidRDefault="005578DE" w:rsidP="00F80168">
            <w:pPr>
              <w:jc w:val="right"/>
              <w:rPr>
                <w:rFonts w:ascii="ＭＳ 明朝" w:hAnsi="ＭＳ 明朝"/>
              </w:rPr>
            </w:pPr>
            <w:r w:rsidRPr="00F80168">
              <w:rPr>
                <w:rFonts w:ascii="ＭＳ 明朝" w:hAnsi="ＭＳ 明朝" w:hint="eastAsia"/>
              </w:rPr>
              <w:t>×××</w:t>
            </w:r>
          </w:p>
          <w:p w:rsidR="005578DE" w:rsidRPr="00F80168" w:rsidRDefault="008A33F7" w:rsidP="00F8016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line id="_x0000_s1061" style="position:absolute;left:0;text-align:left;z-index:15" from="-5.4pt,-.35pt" to="75.6pt,-.35pt"/>
              </w:pict>
            </w:r>
            <w:r w:rsidR="003A446B" w:rsidRPr="00F80168">
              <w:rPr>
                <w:rFonts w:ascii="ＭＳ 明朝" w:hAnsi="ＭＳ 明朝" w:hint="eastAsia"/>
              </w:rPr>
              <w:t>××</w:t>
            </w:r>
            <w:r w:rsidR="00F70DB6" w:rsidRPr="00F80168">
              <w:rPr>
                <w:rFonts w:ascii="ＭＳ 明朝" w:hAnsi="ＭＳ 明朝" w:hint="eastAsia"/>
              </w:rPr>
              <w:t>×</w:t>
            </w:r>
          </w:p>
        </w:tc>
      </w:tr>
    </w:tbl>
    <w:p w:rsidR="00BD7B59" w:rsidRPr="00F80168" w:rsidRDefault="00BD7B59" w:rsidP="003A446B">
      <w:pPr>
        <w:rPr>
          <w:rFonts w:ascii="ＭＳ 明朝" w:hAnsi="ＭＳ 明朝"/>
        </w:rPr>
      </w:pPr>
    </w:p>
    <w:sectPr w:rsidR="00BD7B59" w:rsidRPr="00F80168" w:rsidSect="000532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247" w:bottom="1418" w:left="1247" w:header="851" w:footer="992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3F7" w:rsidRDefault="008A33F7">
      <w:r>
        <w:separator/>
      </w:r>
    </w:p>
  </w:endnote>
  <w:endnote w:type="continuationSeparator" w:id="0">
    <w:p w:rsidR="008A33F7" w:rsidRDefault="008A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E8E" w:rsidRDefault="00554E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E8E" w:rsidRDefault="00554E8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E8E" w:rsidRDefault="00554E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3F7" w:rsidRDefault="008A33F7">
      <w:r>
        <w:separator/>
      </w:r>
    </w:p>
  </w:footnote>
  <w:footnote w:type="continuationSeparator" w:id="0">
    <w:p w:rsidR="008A33F7" w:rsidRDefault="008A3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E8E" w:rsidRDefault="00554E8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E8E" w:rsidRDefault="00554E8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E8E" w:rsidRDefault="00554E8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731"/>
    <w:rsid w:val="000123DC"/>
    <w:rsid w:val="00030706"/>
    <w:rsid w:val="00033731"/>
    <w:rsid w:val="0003599E"/>
    <w:rsid w:val="00053222"/>
    <w:rsid w:val="000818F0"/>
    <w:rsid w:val="000C3A9A"/>
    <w:rsid w:val="000F4B1C"/>
    <w:rsid w:val="001045BF"/>
    <w:rsid w:val="00134CFC"/>
    <w:rsid w:val="00156423"/>
    <w:rsid w:val="001D55A2"/>
    <w:rsid w:val="001E3C8D"/>
    <w:rsid w:val="001F072D"/>
    <w:rsid w:val="00216D24"/>
    <w:rsid w:val="00240800"/>
    <w:rsid w:val="00245441"/>
    <w:rsid w:val="00250C3F"/>
    <w:rsid w:val="00253F2E"/>
    <w:rsid w:val="002767CF"/>
    <w:rsid w:val="002C0647"/>
    <w:rsid w:val="00320DCD"/>
    <w:rsid w:val="00344D6A"/>
    <w:rsid w:val="00377999"/>
    <w:rsid w:val="00395E79"/>
    <w:rsid w:val="003A446B"/>
    <w:rsid w:val="003E599F"/>
    <w:rsid w:val="00456F0F"/>
    <w:rsid w:val="0047458E"/>
    <w:rsid w:val="004E589E"/>
    <w:rsid w:val="004E6BCE"/>
    <w:rsid w:val="00522CA1"/>
    <w:rsid w:val="00554E8E"/>
    <w:rsid w:val="005578DE"/>
    <w:rsid w:val="005B041C"/>
    <w:rsid w:val="0063570C"/>
    <w:rsid w:val="006401C3"/>
    <w:rsid w:val="0072174D"/>
    <w:rsid w:val="0074200D"/>
    <w:rsid w:val="007515D6"/>
    <w:rsid w:val="00760005"/>
    <w:rsid w:val="00791FB1"/>
    <w:rsid w:val="007D7CDD"/>
    <w:rsid w:val="00855532"/>
    <w:rsid w:val="008A33F7"/>
    <w:rsid w:val="008A36FF"/>
    <w:rsid w:val="008E5ABF"/>
    <w:rsid w:val="009053C6"/>
    <w:rsid w:val="009169E1"/>
    <w:rsid w:val="009C01F8"/>
    <w:rsid w:val="00A52058"/>
    <w:rsid w:val="00AA5287"/>
    <w:rsid w:val="00B45307"/>
    <w:rsid w:val="00B57B43"/>
    <w:rsid w:val="00BB5466"/>
    <w:rsid w:val="00BD7B59"/>
    <w:rsid w:val="00C001DE"/>
    <w:rsid w:val="00C50950"/>
    <w:rsid w:val="00C821A3"/>
    <w:rsid w:val="00C97847"/>
    <w:rsid w:val="00CE4AEF"/>
    <w:rsid w:val="00D55FF3"/>
    <w:rsid w:val="00D56D97"/>
    <w:rsid w:val="00DA3DBE"/>
    <w:rsid w:val="00DD43FB"/>
    <w:rsid w:val="00E231E8"/>
    <w:rsid w:val="00E266AA"/>
    <w:rsid w:val="00E43CF7"/>
    <w:rsid w:val="00E50544"/>
    <w:rsid w:val="00E530FB"/>
    <w:rsid w:val="00E6091A"/>
    <w:rsid w:val="00E645B1"/>
    <w:rsid w:val="00E65737"/>
    <w:rsid w:val="00ED0867"/>
    <w:rsid w:val="00EE4270"/>
    <w:rsid w:val="00F02485"/>
    <w:rsid w:val="00F03956"/>
    <w:rsid w:val="00F31F48"/>
    <w:rsid w:val="00F70DB6"/>
    <w:rsid w:val="00F80168"/>
    <w:rsid w:val="00FE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0094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37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5322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5322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2019-05-15T07:04:00Z</dcterms:created>
  <dcterms:modified xsi:type="dcterms:W3CDTF">2019-05-15T07:05:00Z</dcterms:modified>
</cp:coreProperties>
</file>